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E4" w:rsidRDefault="00DA58E4" w:rsidP="0036359E">
      <w:pPr>
        <w:pStyle w:val="NoSpacing"/>
        <w:spacing w:line="360" w:lineRule="auto"/>
        <w:jc w:val="center"/>
        <w:rPr>
          <w:rFonts w:ascii="GHEA Grapalat" w:hAnsi="GHEA Grapalat"/>
          <w:b/>
          <w:sz w:val="28"/>
          <w:szCs w:val="24"/>
          <w:lang w:val="hy-AM" w:eastAsia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BDAB5" wp14:editId="2AA22DFE">
            <wp:simplePos x="0" y="0"/>
            <wp:positionH relativeFrom="column">
              <wp:posOffset>2560320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8E4" w:rsidRDefault="00DA58E4" w:rsidP="0036359E">
      <w:pPr>
        <w:pStyle w:val="NoSpacing"/>
        <w:spacing w:line="360" w:lineRule="auto"/>
        <w:jc w:val="center"/>
        <w:rPr>
          <w:rFonts w:ascii="GHEA Grapalat" w:hAnsi="GHEA Grapalat"/>
          <w:b/>
          <w:sz w:val="28"/>
          <w:szCs w:val="24"/>
          <w:lang w:val="hy-AM" w:eastAsia="hy-AM"/>
        </w:rPr>
      </w:pPr>
    </w:p>
    <w:p w:rsidR="00DA58E4" w:rsidRDefault="00DA58E4" w:rsidP="0036359E">
      <w:pPr>
        <w:pStyle w:val="NoSpacing"/>
        <w:spacing w:line="360" w:lineRule="auto"/>
        <w:jc w:val="center"/>
        <w:rPr>
          <w:rFonts w:ascii="GHEA Grapalat" w:hAnsi="GHEA Grapalat"/>
          <w:b/>
          <w:sz w:val="28"/>
          <w:szCs w:val="24"/>
          <w:lang w:val="hy-AM" w:eastAsia="hy-AM"/>
        </w:rPr>
      </w:pPr>
    </w:p>
    <w:p w:rsidR="0036359E" w:rsidRPr="00DA58E4" w:rsidRDefault="0036359E" w:rsidP="00DA58E4">
      <w:pPr>
        <w:pStyle w:val="NoSpacing"/>
        <w:spacing w:line="360" w:lineRule="auto"/>
        <w:jc w:val="center"/>
        <w:rPr>
          <w:rFonts w:ascii="GHEA Grapalat" w:hAnsi="GHEA Grapalat" w:cs="Sylfaen"/>
          <w:b/>
          <w:sz w:val="28"/>
          <w:szCs w:val="24"/>
          <w:lang w:val="hy-AM" w:eastAsia="hy-AM"/>
        </w:rPr>
      </w:pPr>
      <w:r w:rsidRPr="0036359E">
        <w:rPr>
          <w:rFonts w:ascii="GHEA Grapalat" w:hAnsi="GHEA Grapalat"/>
          <w:b/>
          <w:sz w:val="28"/>
          <w:szCs w:val="24"/>
          <w:lang w:val="hy-AM" w:eastAsia="hy-AM"/>
        </w:rPr>
        <w:t>«</w:t>
      </w:r>
      <w:r w:rsidRPr="0036359E">
        <w:rPr>
          <w:rFonts w:ascii="GHEA Grapalat" w:hAnsi="GHEA Grapalat" w:cs="Sylfaen"/>
          <w:b/>
          <w:sz w:val="28"/>
          <w:szCs w:val="24"/>
          <w:lang w:val="hy-AM" w:eastAsia="hy-AM"/>
        </w:rPr>
        <w:t>Քայլ</w:t>
      </w:r>
      <w:r w:rsidRPr="0036359E">
        <w:rPr>
          <w:rFonts w:ascii="GHEA Grapalat" w:hAnsi="GHEA Grapalat"/>
          <w:b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b/>
          <w:sz w:val="28"/>
          <w:szCs w:val="24"/>
          <w:lang w:val="hy-AM" w:eastAsia="hy-AM"/>
        </w:rPr>
        <w:t>առ</w:t>
      </w:r>
      <w:r w:rsidRPr="0036359E">
        <w:rPr>
          <w:rFonts w:ascii="GHEA Grapalat" w:hAnsi="GHEA Grapalat"/>
          <w:b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b/>
          <w:sz w:val="28"/>
          <w:szCs w:val="24"/>
          <w:lang w:val="hy-AM" w:eastAsia="hy-AM"/>
        </w:rPr>
        <w:t>քայլ</w:t>
      </w:r>
      <w:r w:rsidRPr="0036359E">
        <w:rPr>
          <w:rFonts w:ascii="GHEA Grapalat" w:hAnsi="GHEA Grapalat"/>
          <w:b/>
          <w:sz w:val="28"/>
          <w:szCs w:val="24"/>
          <w:lang w:val="hy-AM" w:eastAsia="hy-AM"/>
        </w:rPr>
        <w:t xml:space="preserve">» </w:t>
      </w:r>
      <w:r w:rsidRPr="0036359E">
        <w:rPr>
          <w:rFonts w:ascii="GHEA Grapalat" w:hAnsi="GHEA Grapalat" w:cs="Sylfaen"/>
          <w:b/>
          <w:sz w:val="28"/>
          <w:szCs w:val="24"/>
          <w:lang w:val="hy-AM" w:eastAsia="hy-AM"/>
        </w:rPr>
        <w:t>բարեգործական</w:t>
      </w:r>
      <w:r w:rsidRPr="0036359E">
        <w:rPr>
          <w:rFonts w:ascii="GHEA Grapalat" w:hAnsi="GHEA Grapalat"/>
          <w:b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b/>
          <w:sz w:val="28"/>
          <w:szCs w:val="24"/>
          <w:lang w:val="hy-AM" w:eastAsia="hy-AM"/>
        </w:rPr>
        <w:t>հիմնադրամ</w:t>
      </w:r>
    </w:p>
    <w:p w:rsidR="0036359E" w:rsidRPr="0036359E" w:rsidRDefault="0036359E" w:rsidP="0036359E">
      <w:pPr>
        <w:pStyle w:val="NoSpacing"/>
        <w:spacing w:line="360" w:lineRule="auto"/>
        <w:jc w:val="center"/>
        <w:rPr>
          <w:rFonts w:ascii="GHEA Grapalat" w:hAnsi="GHEA Grapalat" w:cs="Times New Roman"/>
          <w:sz w:val="28"/>
          <w:szCs w:val="24"/>
          <w:lang w:val="hy-AM" w:eastAsia="ru-RU"/>
        </w:rPr>
      </w:pPr>
      <w:r w:rsidRPr="0036359E">
        <w:rPr>
          <w:rFonts w:ascii="GHEA Grapalat" w:hAnsi="GHEA Grapalat"/>
          <w:sz w:val="28"/>
          <w:szCs w:val="24"/>
          <w:lang w:val="hy-AM" w:eastAsia="hy-AM"/>
        </w:rPr>
        <w:t>«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Նախադպրոցակն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հաստատության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մանկավարժական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աշխատողների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մասնագիտական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կարողությունների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և հմտությունների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8"/>
          <w:szCs w:val="24"/>
          <w:lang w:val="hy-AM" w:eastAsia="hy-AM"/>
        </w:rPr>
        <w:t xml:space="preserve">» </w:t>
      </w:r>
      <w:r w:rsidRPr="0036359E">
        <w:rPr>
          <w:rFonts w:ascii="GHEA Grapalat" w:hAnsi="GHEA Grapalat" w:cs="Sylfaen"/>
          <w:sz w:val="28"/>
          <w:szCs w:val="24"/>
          <w:lang w:val="hy-AM" w:eastAsia="hy-AM"/>
        </w:rPr>
        <w:t>ծրագիր</w:t>
      </w: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jc w:val="center"/>
        <w:rPr>
          <w:rFonts w:ascii="GHEA Grapalat" w:hAnsi="GHEA Grapalat" w:cs="Sylfaen"/>
          <w:b/>
          <w:sz w:val="40"/>
          <w:szCs w:val="24"/>
          <w:lang w:val="en-US" w:eastAsia="hy-AM"/>
        </w:rPr>
      </w:pPr>
      <w:r w:rsidRPr="0036359E">
        <w:rPr>
          <w:rFonts w:ascii="GHEA Grapalat" w:hAnsi="GHEA Grapalat" w:cs="Sylfaen"/>
          <w:b/>
          <w:sz w:val="40"/>
          <w:szCs w:val="24"/>
          <w:lang w:val="en-US" w:eastAsia="hy-AM"/>
        </w:rPr>
        <w:t>ՀԵՏԱԶՈՏԱԿԱՆ ԱՇԽԱՏԱՆՔ</w:t>
      </w: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Թեմա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՝ 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տարիքում</w:t>
      </w: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lang w:val="hy-AM" w:eastAsia="ru-RU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Դաստիարակ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՝ -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ab/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Սիրան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Պետրոսյան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Մանկապարտեզ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՝-</w:t>
      </w:r>
      <w:r w:rsidRPr="0036359E">
        <w:rPr>
          <w:rFonts w:ascii="GHEA Grapalat" w:hAnsi="GHEA Grapalat"/>
          <w:sz w:val="24"/>
          <w:szCs w:val="24"/>
          <w:lang w:val="en-US" w:eastAsia="hy-AM"/>
        </w:rPr>
        <w:t xml:space="preserve"> 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159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մսուր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-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մանկապարտեզ</w:t>
      </w:r>
    </w:p>
    <w:p w:rsidR="0036359E" w:rsidRPr="0036359E" w:rsidRDefault="0036359E" w:rsidP="0036359E">
      <w:pPr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36359E" w:rsidRPr="0036359E" w:rsidRDefault="0036359E" w:rsidP="0036359E">
      <w:pPr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36359E" w:rsidRPr="0036359E" w:rsidRDefault="0036359E" w:rsidP="0036359E">
      <w:pPr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36359E" w:rsidRPr="0036359E" w:rsidRDefault="0036359E" w:rsidP="0036359E">
      <w:pPr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36359E" w:rsidRPr="0036359E" w:rsidRDefault="0036359E" w:rsidP="0036359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en-US" w:eastAsia="hy-AM"/>
        </w:rPr>
      </w:pPr>
      <w:proofErr w:type="spellStart"/>
      <w:proofErr w:type="gramStart"/>
      <w:r w:rsidRPr="0036359E">
        <w:rPr>
          <w:rFonts w:ascii="GHEA Grapalat" w:hAnsi="GHEA Grapalat" w:cs="Sylfaen"/>
          <w:sz w:val="24"/>
          <w:szCs w:val="24"/>
          <w:lang w:val="en-US" w:eastAsia="hy-AM"/>
        </w:rPr>
        <w:t>Երևան</w:t>
      </w:r>
      <w:proofErr w:type="spellEnd"/>
      <w:r w:rsidRPr="0036359E">
        <w:rPr>
          <w:rFonts w:ascii="GHEA Grapalat" w:hAnsi="GHEA Grapalat" w:cs="Sylfaen"/>
          <w:sz w:val="24"/>
          <w:szCs w:val="24"/>
          <w:lang w:val="en-US" w:eastAsia="hy-AM"/>
        </w:rPr>
        <w:t xml:space="preserve">  2022</w:t>
      </w:r>
      <w:proofErr w:type="gramEnd"/>
      <w:r w:rsidRPr="0036359E">
        <w:rPr>
          <w:rFonts w:ascii="GHEA Grapalat" w:hAnsi="GHEA Grapalat" w:cs="Sylfaen"/>
          <w:sz w:val="24"/>
          <w:szCs w:val="24"/>
          <w:lang w:val="en-US" w:eastAsia="hy-AM"/>
        </w:rPr>
        <w:t>թ.</w:t>
      </w:r>
    </w:p>
    <w:p w:rsidR="0036359E" w:rsidRPr="0036359E" w:rsidRDefault="0036359E" w:rsidP="00B3642B">
      <w:pPr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lastRenderedPageBreak/>
        <w:br w:type="page"/>
      </w:r>
    </w:p>
    <w:p w:rsidR="0015541C" w:rsidRPr="009839F4" w:rsidRDefault="0015541C" w:rsidP="009839F4">
      <w:pPr>
        <w:pStyle w:val="NoSpacing"/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en-US" w:eastAsia="hy-AM"/>
        </w:rPr>
        <w:lastRenderedPageBreak/>
        <w:t>ԲՈՎԱՆԴԱԿՈՒԹՅՈՒՆ</w:t>
      </w:r>
    </w:p>
    <w:p w:rsid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9839F4" w:rsidRDefault="009839F4" w:rsidP="009839F4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 w:eastAsia="hy-AM"/>
        </w:rPr>
      </w:pPr>
    </w:p>
    <w:p w:rsidR="0015541C" w:rsidRP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en-US" w:eastAsia="hy-AM"/>
        </w:rPr>
        <w:t>ՆԵՐԱԾՈՒԹՅՈՒՆ</w:t>
      </w:r>
      <w:r>
        <w:rPr>
          <w:rFonts w:ascii="GHEA Grapalat" w:hAnsi="GHEA Grapalat" w:cs="Sylfaen"/>
          <w:sz w:val="24"/>
          <w:szCs w:val="24"/>
          <w:lang w:val="en-US" w:eastAsia="hy-AM"/>
        </w:rPr>
        <w:t>..................................................................................................3</w:t>
      </w:r>
    </w:p>
    <w:p w:rsid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9839F4" w:rsidRPr="009839F4" w:rsidRDefault="0015541C" w:rsidP="009839F4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en-US" w:eastAsia="hy-AM"/>
        </w:rPr>
        <w:t xml:space="preserve">ԳԼՈՒԽ 1. </w:t>
      </w:r>
    </w:p>
    <w:p w:rsidR="0015541C" w:rsidRPr="009839F4" w:rsidRDefault="0015541C" w:rsidP="009839F4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ՄԱԹԵՄԱՏԻԿԱՅԻ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ՆՇԱՆԱԿՈՒԹՅՈՒ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>Ն</w:t>
      </w:r>
      <w:r w:rsidRPr="009839F4">
        <w:rPr>
          <w:rFonts w:ascii="GHEA Grapalat" w:hAnsi="GHEA Grapalat"/>
          <w:sz w:val="24"/>
          <w:szCs w:val="24"/>
          <w:lang w:val="en-US" w:eastAsia="hy-AM"/>
        </w:rPr>
        <w:t>Ն ՈՒ ԽՆԴԻՐՆԵՐԸ</w:t>
      </w:r>
      <w:r w:rsidR="009839F4">
        <w:rPr>
          <w:rFonts w:ascii="GHEA Grapalat" w:hAnsi="GHEA Grapalat"/>
          <w:sz w:val="24"/>
          <w:szCs w:val="24"/>
          <w:lang w:val="en-US" w:eastAsia="hy-AM"/>
        </w:rPr>
        <w:t>................4</w:t>
      </w:r>
    </w:p>
    <w:p w:rsid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</w:p>
    <w:p w:rsidR="009839F4" w:rsidRPr="009839F4" w:rsidRDefault="009839F4" w:rsidP="009839F4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 xml:space="preserve">ԳԼՈՒԽ 2. </w:t>
      </w:r>
    </w:p>
    <w:p w:rsidR="009839F4" w:rsidRDefault="009839F4" w:rsidP="009839F4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ԳՈՐԾՈՂՈՒԹՅՈՒՆՆԵՐԻՆ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9839F4" w:rsidRP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ԾԱՆՈԹԱՑՄԱՆ ՄԵԹՈԴՆԵՐՆ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ՈՒ</w:t>
      </w:r>
      <w:r w:rsidRPr="009839F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ԵՂԱՆԱԿՆԵՐԸ..................</w:t>
      </w:r>
      <w:r>
        <w:rPr>
          <w:rFonts w:ascii="GHEA Grapalat" w:hAnsi="GHEA Grapalat" w:cs="Sylfaen"/>
          <w:sz w:val="24"/>
          <w:szCs w:val="24"/>
          <w:lang w:val="hy-AM" w:eastAsia="hy-AM"/>
        </w:rPr>
        <w:t>........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.........................7</w:t>
      </w:r>
    </w:p>
    <w:p w:rsid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9839F4" w:rsidRPr="009839F4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>ՊԱՐԱՊՄՈԻՆՔԻ</w:t>
      </w:r>
      <w:r w:rsidRPr="009839F4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>ՊԼԱՆ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....</w:t>
      </w:r>
      <w:r>
        <w:rPr>
          <w:rFonts w:ascii="GHEA Grapalat" w:hAnsi="GHEA Grapalat" w:cs="Sylfaen"/>
          <w:sz w:val="24"/>
          <w:szCs w:val="24"/>
          <w:lang w:val="hy-AM" w:eastAsia="hy-AM"/>
        </w:rPr>
        <w:t>..................................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...................................................10</w:t>
      </w:r>
    </w:p>
    <w:p w:rsidR="009839F4" w:rsidRPr="00E41CCB" w:rsidRDefault="009839F4" w:rsidP="009839F4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 w:eastAsia="hy-AM"/>
        </w:rPr>
      </w:pP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>ԵԶՐԱԿԱՑՈՒԹՅՈՒՆ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...............................................................................................1</w:t>
      </w:r>
      <w:r w:rsidR="00E41CCB">
        <w:rPr>
          <w:rFonts w:ascii="GHEA Grapalat" w:hAnsi="GHEA Grapalat" w:cs="Sylfaen"/>
          <w:sz w:val="24"/>
          <w:szCs w:val="24"/>
          <w:lang w:val="en-US" w:eastAsia="hy-AM"/>
        </w:rPr>
        <w:t>3</w:t>
      </w:r>
    </w:p>
    <w:p w:rsidR="009839F4" w:rsidRPr="00E41CCB" w:rsidRDefault="009839F4" w:rsidP="009839F4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lang w:val="en-US" w:eastAsia="ru-RU"/>
        </w:rPr>
      </w:pP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>ԳՐԱԿԱՆՈՒԹՅԱՆ</w:t>
      </w:r>
      <w:r w:rsidRPr="009839F4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9839F4">
        <w:rPr>
          <w:rFonts w:ascii="GHEA Grapalat" w:hAnsi="GHEA Grapalat" w:cs="Sylfaen"/>
          <w:b/>
          <w:sz w:val="24"/>
          <w:szCs w:val="24"/>
          <w:lang w:val="hy-AM" w:eastAsia="hy-AM"/>
        </w:rPr>
        <w:t>ՑԱՆԿ</w:t>
      </w:r>
      <w:r w:rsidRPr="009839F4">
        <w:rPr>
          <w:rFonts w:ascii="GHEA Grapalat" w:hAnsi="GHEA Grapalat" w:cs="Sylfaen"/>
          <w:sz w:val="24"/>
          <w:szCs w:val="24"/>
          <w:lang w:val="hy-AM" w:eastAsia="hy-AM"/>
        </w:rPr>
        <w:t>........................................................................................1</w:t>
      </w:r>
      <w:r w:rsidR="00E41CCB">
        <w:rPr>
          <w:rFonts w:ascii="GHEA Grapalat" w:hAnsi="GHEA Grapalat" w:cs="Sylfaen"/>
          <w:sz w:val="24"/>
          <w:szCs w:val="24"/>
          <w:lang w:val="en-US" w:eastAsia="hy-AM"/>
        </w:rPr>
        <w:t>4</w:t>
      </w:r>
    </w:p>
    <w:p w:rsidR="009839F4" w:rsidRPr="003359A9" w:rsidRDefault="009839F4" w:rsidP="009839F4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</w:p>
    <w:p w:rsidR="009839F4" w:rsidRPr="00496113" w:rsidRDefault="009839F4" w:rsidP="009839F4">
      <w:pPr>
        <w:pStyle w:val="NoSpacing"/>
        <w:spacing w:line="360" w:lineRule="auto"/>
        <w:ind w:firstLine="567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</w:p>
    <w:p w:rsidR="009839F4" w:rsidRPr="00B15E87" w:rsidRDefault="009839F4" w:rsidP="009839F4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</w:p>
    <w:p w:rsidR="009839F4" w:rsidRPr="009839F4" w:rsidRDefault="009839F4" w:rsidP="0015541C">
      <w:pPr>
        <w:pStyle w:val="NoSpacing"/>
        <w:spacing w:line="360" w:lineRule="auto"/>
        <w:rPr>
          <w:rFonts w:ascii="GHEA Grapalat" w:hAnsi="GHEA Grapalat" w:cs="Times New Roman"/>
          <w:b/>
          <w:sz w:val="24"/>
          <w:szCs w:val="24"/>
          <w:lang w:val="hy-AM" w:eastAsia="ru-RU"/>
        </w:rPr>
      </w:pPr>
    </w:p>
    <w:p w:rsidR="0015541C" w:rsidRPr="009839F4" w:rsidRDefault="0015541C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15541C" w:rsidRPr="009839F4" w:rsidRDefault="0015541C">
      <w:pPr>
        <w:rPr>
          <w:rFonts w:ascii="GHEA Grapalat" w:hAnsi="GHEA Grapalat" w:cs="Sylfaen"/>
          <w:sz w:val="24"/>
          <w:szCs w:val="24"/>
          <w:lang w:val="hy-AM" w:eastAsia="hy-AM"/>
        </w:rPr>
      </w:pPr>
      <w:r w:rsidRPr="009839F4">
        <w:rPr>
          <w:rFonts w:ascii="GHEA Grapalat" w:hAnsi="GHEA Grapalat" w:cs="Sylfaen"/>
          <w:sz w:val="24"/>
          <w:szCs w:val="24"/>
          <w:lang w:val="hy-AM" w:eastAsia="hy-AM"/>
        </w:rPr>
        <w:br w:type="page"/>
      </w:r>
    </w:p>
    <w:p w:rsidR="0036359E" w:rsidRPr="0068304C" w:rsidRDefault="0036359E" w:rsidP="0068304C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68304C">
        <w:rPr>
          <w:rFonts w:ascii="GHEA Grapalat" w:hAnsi="GHEA Grapalat" w:cs="Sylfaen"/>
          <w:b/>
          <w:sz w:val="24"/>
          <w:szCs w:val="24"/>
          <w:lang w:val="hy-AM" w:eastAsia="hy-AM"/>
        </w:rPr>
        <w:lastRenderedPageBreak/>
        <w:t>ՆԵՐԱԾՈՒԹՅՈՒՆ</w:t>
      </w:r>
    </w:p>
    <w:p w:rsidR="0068304C" w:rsidRDefault="0068304C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Մաթեմաաիկակաե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ուսուցումը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նպաս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>տ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իմացական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ընդունակությունների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համակարգված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հետևողական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գործընթացն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>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ձևավորման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կիրառվում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միջոցներ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որն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ավելի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դյուրին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դարձնելու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նյութերի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միջոցով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իրականացվող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պարապմունքները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ինտելեկտուալ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զբոսանքները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ամենը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հնարավորություն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տափս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ունենալ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տարածության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ժամանակի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ընկալման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առանձնահատկությունների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վերաբերյալ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Ավագ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ուղղություններից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ելնելով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մանկապարտեզում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իրականացվող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պարապմունքներն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՝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իրականացվում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որոշակի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համակրգով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հինգից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-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տարեկան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առանձնահատկությունների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համապատասխան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ուսուցանվող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նյութի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բովանդակության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աստիճանակն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հաջորդական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բարդացման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միջոցոփՏարրական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պարապմունքները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բխում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ավագ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խմբի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ձևավորման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ծրագրային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խնդիրների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պահանջներից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մինչև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ամրապնդում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 10-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սահմաններում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քանակական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կարգային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 10-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սահմաններում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համեմատում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պարզ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կռահման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խնդիրներ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մաթեմատիկայի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68304C" w:rsidRPr="0068304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երկրաչափական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երկրաչափական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մասին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68304C" w:rsidRDefault="0036359E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աշխատանքի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նպատակն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նախապատրաստել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դպրոցին</w:t>
      </w:r>
      <w:r w:rsidR="0068304C" w:rsidRPr="0068304C">
        <w:rPr>
          <w:rFonts w:ascii="GHEA Grapalat" w:hAnsi="GHEA Grapalat"/>
          <w:sz w:val="24"/>
          <w:szCs w:val="24"/>
          <w:lang w:val="hy-AM" w:eastAsia="hy-AM"/>
        </w:rPr>
        <w:t>՝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սովորեցնել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կատարել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գործողույուններ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ինչպես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շրջական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միջավայրում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կարողանալ</w:t>
      </w:r>
      <w:r w:rsidR="0068304C" w:rsidRPr="0068304C">
        <w:rPr>
          <w:rFonts w:ascii="GHEA Grapalat" w:hAnsi="GHEA Grapalat" w:cs="Sylfaen"/>
          <w:sz w:val="24"/>
          <w:szCs w:val="24"/>
          <w:lang w:val="hy-AM" w:eastAsia="hy-AM"/>
        </w:rPr>
        <w:t xml:space="preserve"> առարկաների երկու խմբերի միջև հավասարության հաստատելու, խմբերը թվանշանին համապատասխանեցնելու կարողությունը: Նպաստել հոգեկան գործընթացների, հատկապես մտածողության համեմատռություն, վերլուծություն, ընդհանրացում զարգացմանը:</w:t>
      </w:r>
      <w:r w:rsidR="0068304C">
        <w:rPr>
          <w:rFonts w:ascii="GHEA Grapalat" w:hAnsi="GHEA Grapalat" w:cs="Tahoma"/>
          <w:sz w:val="24"/>
          <w:szCs w:val="24"/>
          <w:lang w:val="hy-AM" w:eastAsia="hy-AM"/>
        </w:rPr>
        <w:br w:type="page"/>
      </w:r>
    </w:p>
    <w:p w:rsidR="00503FE7" w:rsidRPr="0015541C" w:rsidRDefault="00503FE7" w:rsidP="0015541C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15541C">
        <w:rPr>
          <w:rFonts w:ascii="GHEA Grapalat" w:hAnsi="GHEA Grapalat" w:cs="Tahoma"/>
          <w:b/>
          <w:sz w:val="24"/>
          <w:szCs w:val="24"/>
          <w:lang w:val="hy-AM" w:eastAsia="hy-AM"/>
        </w:rPr>
        <w:lastRenderedPageBreak/>
        <w:t xml:space="preserve">ԳԼՈՒԽ 1. </w:t>
      </w:r>
      <w:r w:rsidRPr="00503FE7">
        <w:rPr>
          <w:rFonts w:ascii="GHEA Grapalat" w:hAnsi="GHEA Grapalat" w:cs="Sylfaen"/>
          <w:b/>
          <w:sz w:val="24"/>
          <w:szCs w:val="24"/>
          <w:lang w:val="hy-AM" w:eastAsia="hy-AM"/>
        </w:rPr>
        <w:t>ՏԱՐՐԱԿԱՆ</w:t>
      </w:r>
      <w:r w:rsidRPr="00503FE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503FE7">
        <w:rPr>
          <w:rFonts w:ascii="GHEA Grapalat" w:hAnsi="GHEA Grapalat" w:cs="Sylfaen"/>
          <w:b/>
          <w:sz w:val="24"/>
          <w:szCs w:val="24"/>
          <w:lang w:val="hy-AM" w:eastAsia="hy-AM"/>
        </w:rPr>
        <w:t>ՄԱԹԵՄԱՏԻԿԱՅԻ</w:t>
      </w:r>
      <w:r w:rsidRPr="00503FE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503FE7">
        <w:rPr>
          <w:rFonts w:ascii="GHEA Grapalat" w:hAnsi="GHEA Grapalat" w:cs="Sylfaen"/>
          <w:b/>
          <w:sz w:val="24"/>
          <w:szCs w:val="24"/>
          <w:lang w:val="hy-AM" w:eastAsia="hy-AM"/>
        </w:rPr>
        <w:t>ՆՇԱՆԱԿՈՒԹՅՈՒ</w:t>
      </w:r>
      <w:r w:rsidRPr="00503FE7">
        <w:rPr>
          <w:rFonts w:ascii="GHEA Grapalat" w:hAnsi="GHEA Grapalat"/>
          <w:b/>
          <w:sz w:val="24"/>
          <w:szCs w:val="24"/>
          <w:lang w:val="hy-AM" w:eastAsia="hy-AM"/>
        </w:rPr>
        <w:t>Ն</w:t>
      </w:r>
      <w:r w:rsidR="0015541C" w:rsidRPr="0015541C">
        <w:rPr>
          <w:rFonts w:ascii="GHEA Grapalat" w:hAnsi="GHEA Grapalat"/>
          <w:b/>
          <w:sz w:val="24"/>
          <w:szCs w:val="24"/>
          <w:lang w:val="hy-AM" w:eastAsia="hy-AM"/>
        </w:rPr>
        <w:t>Ն ՈՒ ԽՆԴԻՐՆԵՐԸ</w:t>
      </w:r>
    </w:p>
    <w:p w:rsidR="00503FE7" w:rsidRPr="0015541C" w:rsidRDefault="00503FE7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 w:eastAsia="hy-AM"/>
        </w:rPr>
      </w:pPr>
    </w:p>
    <w:p w:rsidR="00503FE7" w:rsidRPr="00503FE7" w:rsidRDefault="0036359E" w:rsidP="00503FE7">
      <w:pPr>
        <w:pStyle w:val="NoSpacing"/>
        <w:spacing w:line="360" w:lineRule="auto"/>
        <w:ind w:firstLine="567"/>
        <w:jc w:val="right"/>
        <w:rPr>
          <w:rFonts w:ascii="GHEA Grapalat" w:hAnsi="GHEA Grapalat" w:cs="Tahoma"/>
          <w:sz w:val="20"/>
          <w:szCs w:val="24"/>
          <w:lang w:val="hy-AM" w:eastAsia="hy-AM"/>
        </w:rPr>
      </w:pPr>
      <w:r w:rsidRPr="00503FE7">
        <w:rPr>
          <w:rFonts w:ascii="GHEA Grapalat" w:hAnsi="GHEA Grapalat" w:cs="Tahoma"/>
          <w:sz w:val="20"/>
          <w:szCs w:val="24"/>
          <w:lang w:val="hy-AM" w:eastAsia="hy-AM"/>
        </w:rPr>
        <w:t xml:space="preserve">Մաթեմատիկան պետք է սիրել, </w:t>
      </w:r>
    </w:p>
    <w:p w:rsidR="0036359E" w:rsidRPr="00503FE7" w:rsidRDefault="0036359E" w:rsidP="00503FE7">
      <w:pPr>
        <w:pStyle w:val="NoSpacing"/>
        <w:spacing w:line="360" w:lineRule="auto"/>
        <w:ind w:firstLine="567"/>
        <w:jc w:val="right"/>
        <w:rPr>
          <w:rFonts w:ascii="GHEA Grapalat" w:hAnsi="GHEA Grapalat" w:cs="Times New Roman"/>
          <w:sz w:val="20"/>
          <w:szCs w:val="24"/>
          <w:lang w:val="hy-AM" w:eastAsia="ru-RU"/>
        </w:rPr>
      </w:pPr>
      <w:r w:rsidRPr="00503FE7">
        <w:rPr>
          <w:rFonts w:ascii="GHEA Grapalat" w:hAnsi="GHEA Grapalat" w:cs="Tahoma"/>
          <w:sz w:val="20"/>
          <w:szCs w:val="24"/>
          <w:lang w:val="hy-AM" w:eastAsia="hy-AM"/>
        </w:rPr>
        <w:t>թեկուզ նրա համար, որ կարգի է բերում մեր միտքը:</w:t>
      </w:r>
    </w:p>
    <w:p w:rsidR="0036359E" w:rsidRPr="00503FE7" w:rsidRDefault="0036359E" w:rsidP="00503FE7">
      <w:pPr>
        <w:pStyle w:val="NoSpacing"/>
        <w:spacing w:line="360" w:lineRule="auto"/>
        <w:ind w:firstLine="567"/>
        <w:jc w:val="right"/>
        <w:rPr>
          <w:rFonts w:ascii="GHEA Grapalat" w:hAnsi="GHEA Grapalat" w:cs="Times New Roman"/>
          <w:sz w:val="20"/>
          <w:szCs w:val="24"/>
          <w:lang w:val="hy-AM" w:eastAsia="ru-RU"/>
        </w:rPr>
      </w:pPr>
      <w:r w:rsidRPr="00503FE7">
        <w:rPr>
          <w:rFonts w:ascii="GHEA Grapalat" w:hAnsi="GHEA Grapalat" w:cs="Tahoma"/>
          <w:sz w:val="20"/>
          <w:szCs w:val="24"/>
          <w:lang w:val="hy-AM" w:eastAsia="hy-AM"/>
        </w:rPr>
        <w:t>Մ.Վ. Լոմոնոսով</w:t>
      </w:r>
    </w:p>
    <w:p w:rsidR="00503FE7" w:rsidRDefault="00503FE7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503FE7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503FE7">
        <w:rPr>
          <w:rFonts w:ascii="GHEA Grapalat" w:hAnsi="GHEA Grapalat" w:cs="Sylfaen"/>
          <w:sz w:val="24"/>
          <w:szCs w:val="24"/>
          <w:lang w:val="hy-AM" w:eastAsia="hy-AM"/>
        </w:rPr>
        <w:t>Թվային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վաղ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զարգացումը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կարևոր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վաղ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տարիքում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մաթեմատիկայի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վերաբերյալ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դրական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վերաբերմունքիդրսևորման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գործումհատուկ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մեթոդներ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միջոցառումներ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որոնք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կօգնեն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մշակել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վաղ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թվերի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հմտությունները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8304C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փուլն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ընդգրկում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3-7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տարեկան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հասակը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որտեղ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շարունակվում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ոչ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միայն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մտավոր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ունակությունների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ֆիզիկական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ունակությունների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փուլում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առաջնային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տեղ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գրավվում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'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հոգեկանում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որակական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փոփոխություններ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առաջացնում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սաղմնավորում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հիմքերը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առաջատար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դառնում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կյանքի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503FE7" w:rsidRDefault="0036359E" w:rsidP="00503FE7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խնդիրը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մասին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տեղեկատվություն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տրամադրեւը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չէ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այյ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ամենից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անձի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զարգացումն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ապահովվե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]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մտավոր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ընդունակությունները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որակական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հատկանիշներ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իմացական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գործընթացների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կապ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ունեցող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ձևավորման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որոնք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ոորպես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զուգորդման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մեթոդ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կիրառվում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որպեսզի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ավելի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ընկափ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ինֆորմացիան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շարքին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'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կերպարվեստը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բեմականացումները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դեկորատիվ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արվեստը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դիզայինը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այլն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Յուրաքանչյուր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հանձնարարություն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հիմնվում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հանձնարարության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վրա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նյութի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բովանդակությունը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առաջադրանքների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հանձնարարումը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ծավալը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պիտի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համապատասխանեն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նյութի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յուրացման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մտավոր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ունակությունների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մեխանիզմին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ինչպես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անհատական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առանձնահատկություններին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իհարկե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ժամանակակից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lastRenderedPageBreak/>
        <w:t>կրթական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պայմաններին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Համապատասխան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ներուժին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անահտական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մոտեցման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ճանապարհով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հնարավորություն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ընձեռնվում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տրված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պարտադիր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կարողությունների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սահմանից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անցնել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տարիքում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ձևավորումը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ներառում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ծրագրային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երկու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հիմանական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խնդիր</w:t>
      </w:r>
      <w:r w:rsidR="00503FE7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</w:p>
    <w:p w:rsidR="006A000B" w:rsidRDefault="006A000B" w:rsidP="00503FE7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36359E" w:rsidRPr="0036359E" w:rsidRDefault="0036359E" w:rsidP="00503FE7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/>
          <w:sz w:val="24"/>
          <w:szCs w:val="24"/>
          <w:lang w:val="hy-AM" w:eastAsia="hy-AM"/>
        </w:rPr>
        <w:t>1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>.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503FE7" w:rsidRPr="0036359E">
        <w:rPr>
          <w:rFonts w:ascii="GHEA Grapalat" w:hAnsi="GHEA Grapalat" w:cs="Sylfaen"/>
          <w:sz w:val="24"/>
          <w:szCs w:val="24"/>
          <w:lang w:val="hy-AM" w:eastAsia="hy-AM"/>
        </w:rPr>
        <w:t xml:space="preserve">Ձև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մինչ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բնական</w:t>
      </w:r>
    </w:p>
    <w:p w:rsidR="00503FE7" w:rsidRDefault="0036359E" w:rsidP="00503FE7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</w:t>
      </w:r>
    </w:p>
    <w:p w:rsidR="0036359E" w:rsidRPr="00503FE7" w:rsidRDefault="0036359E" w:rsidP="00503FE7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Մեծություն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>՝</w:t>
      </w:r>
    </w:p>
    <w:p w:rsidR="0036359E" w:rsidRPr="00503FE7" w:rsidRDefault="0036359E" w:rsidP="0036359E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Համեմատե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լ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առարկաները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մեծության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հատկանիշներով</w:t>
      </w:r>
    </w:p>
    <w:p w:rsidR="006A000B" w:rsidRDefault="006A000B" w:rsidP="00503FE7">
      <w:pPr>
        <w:pStyle w:val="NoSpacing"/>
        <w:spacing w:line="360" w:lineRule="auto"/>
        <w:ind w:firstLine="567"/>
        <w:rPr>
          <w:rFonts w:ascii="GHEA Grapalat" w:hAnsi="GHEA Grapalat"/>
          <w:sz w:val="24"/>
          <w:szCs w:val="24"/>
          <w:lang w:val="hy-AM" w:eastAsia="hy-AM"/>
        </w:rPr>
      </w:pPr>
    </w:p>
    <w:p w:rsidR="0036359E" w:rsidRPr="0036359E" w:rsidRDefault="0036359E" w:rsidP="00503FE7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/>
          <w:sz w:val="24"/>
          <w:szCs w:val="24"/>
          <w:lang w:val="hy-AM" w:eastAsia="hy-AM"/>
        </w:rPr>
        <w:t>2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</w:t>
      </w:r>
    </w:p>
    <w:p w:rsidR="0036359E" w:rsidRPr="0036359E" w:rsidRDefault="0036359E" w:rsidP="006A000B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ճանաչել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երկրաչափական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նրանց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բնորոշ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հատկանիշները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շրջան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քառակուսի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եռանկյուն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ուղղանկյուն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36359E" w:rsidRPr="0036359E" w:rsidRDefault="0036359E" w:rsidP="006A000B">
      <w:pPr>
        <w:pStyle w:val="NoSpacing"/>
        <w:numPr>
          <w:ilvl w:val="0"/>
          <w:numId w:val="4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ճանաչել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երկրաչափական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մարմինները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նրանց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բնորոշ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հատկանիշներ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խորանարդ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գունդ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36359E" w:rsidRPr="0036359E" w:rsidRDefault="0036359E" w:rsidP="006A000B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Ծալման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կիսման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ճանապարհովնոր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ստանա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 xml:space="preserve">լ՝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յուրացնելով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ամբողջ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հարաբերությունները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6A000B" w:rsidRDefault="006A000B" w:rsidP="0036359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36359E" w:rsidRPr="0036359E" w:rsidRDefault="0036359E" w:rsidP="006A000B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/>
          <w:sz w:val="24"/>
          <w:szCs w:val="24"/>
          <w:lang w:val="hy-AM" w:eastAsia="hy-AM"/>
        </w:rPr>
        <w:t>3.</w:t>
      </w:r>
      <w:r w:rsidR="00503FE7" w:rsidRPr="00503FE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ՏԱՐԱԾԱԿԱՆ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ԺԱՄԱՆԱԿԱՅԻՆ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ԿՈՂՄՆՈՐՈՇՈՒՄ</w:t>
      </w: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Տարբերակել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503FE7" w:rsidRPr="00503FE7">
        <w:rPr>
          <w:rFonts w:ascii="GHEA Grapalat" w:hAnsi="GHEA Grapalat" w:cs="Sylfaen"/>
          <w:sz w:val="24"/>
          <w:szCs w:val="24"/>
          <w:lang w:val="hy-AM" w:eastAsia="hy-AM"/>
        </w:rPr>
        <w:t>տ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արածակւսն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ուղղությունները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'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ձախ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դուրս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ներս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վրա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վերև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ներքև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հեռու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մոտիկ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օրերը</w:t>
      </w:r>
      <w:r w:rsidR="006A000B" w:rsidRPr="006A000B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այսօր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վաղը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),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օրվա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մասերը</w:t>
      </w:r>
      <w:r w:rsidR="006A000B" w:rsidRPr="006A000B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առավոտ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կեսօր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երեկո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),</w:t>
      </w:r>
      <w:r w:rsidR="006A000B" w:rsidRPr="006A000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շաբաթվա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օրերի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6A000B" w:rsidRPr="006A000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ամիսների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հաջորդականությունը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6A000B" w:rsidRDefault="006A000B" w:rsidP="006A000B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6A000B">
      <w:pPr>
        <w:pStyle w:val="NoSpacing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հասկացություններ</w:t>
      </w:r>
    </w:p>
    <w:p w:rsidR="0036359E" w:rsidRPr="0036359E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Կատարել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ուղիղ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հետընթաց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համրանք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A000B" w:rsidRPr="006A000B">
        <w:rPr>
          <w:rFonts w:ascii="GHEA Grapalat" w:hAnsi="GHEA Grapalat" w:cs="Sylfaen"/>
          <w:sz w:val="24"/>
          <w:szCs w:val="24"/>
          <w:lang w:val="hy-AM" w:eastAsia="hy-AM"/>
        </w:rPr>
        <w:t>10-ի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սահմաներում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Պատասխանել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քանի՞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6A000B" w:rsidRPr="006A000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որքա՞ն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6A000B" w:rsidRPr="006A000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իչքա՞ն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A000B" w:rsidRPr="006A000B">
        <w:rPr>
          <w:rFonts w:ascii="GHEA Grapalat" w:hAnsi="GHEA Grapalat" w:cs="Sylfaen"/>
          <w:spacing w:val="40"/>
          <w:sz w:val="24"/>
          <w:szCs w:val="24"/>
          <w:lang w:val="hy-AM" w:eastAsia="hy-AM"/>
        </w:rPr>
        <w:t>10-ի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սահմանում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յուրաքանչյուր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նախորդ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հաջորդ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lastRenderedPageBreak/>
        <w:t>Հասկանալ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անկախությունն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առարկաների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գույնից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տեսակից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  <w:r w:rsidR="006A000B" w:rsidRPr="006A000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Մեծությունից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գրված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դիրքից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տարածությունից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հաշվելու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ուղղությունից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6A000B" w:rsidRPr="006A000B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ճանաչել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A000B" w:rsidRPr="006A000B">
        <w:rPr>
          <w:rFonts w:ascii="GHEA Grapalat" w:hAnsi="GHEA Grapalat" w:cs="Sylfaen"/>
          <w:spacing w:val="40"/>
          <w:sz w:val="24"/>
          <w:szCs w:val="24"/>
          <w:lang w:val="hy-AM" w:eastAsia="hy-AM"/>
        </w:rPr>
        <w:t>10-ի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տպագիր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ձեռագիր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թվանշանները</w:t>
      </w:r>
    </w:p>
    <w:p w:rsidR="0036359E" w:rsidRPr="0036359E" w:rsidRDefault="0036359E" w:rsidP="006A000B">
      <w:pPr>
        <w:pStyle w:val="NoSpacing"/>
        <w:numPr>
          <w:ilvl w:val="0"/>
          <w:numId w:val="3"/>
        </w:numPr>
        <w:spacing w:line="360" w:lineRule="auto"/>
        <w:ind w:left="426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Տարբերակել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տեսակները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ձևավորմանն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ուղղված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աշխատանքների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կազմակերպման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հիմնական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պարապունքն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բայց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գործընթացը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շարունակվում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6A000B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կազմակերպման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ձևերից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առանձնացվում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բնույթի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-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մրծույթները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խաղ֊առաջադրանքները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6A000B" w:rsidRDefault="006A000B">
      <w:pPr>
        <w:rPr>
          <w:rFonts w:ascii="GHEA Grapalat" w:hAnsi="GHEA Grapalat" w:cs="Sylfaen"/>
          <w:sz w:val="24"/>
          <w:szCs w:val="24"/>
          <w:lang w:val="hy-AM" w:eastAsia="hy-AM"/>
        </w:rPr>
      </w:pPr>
      <w:r>
        <w:rPr>
          <w:rFonts w:ascii="GHEA Grapalat" w:hAnsi="GHEA Grapalat" w:cs="Sylfaen"/>
          <w:sz w:val="24"/>
          <w:szCs w:val="24"/>
          <w:lang w:val="hy-AM" w:eastAsia="hy-AM"/>
        </w:rPr>
        <w:br w:type="page"/>
      </w:r>
    </w:p>
    <w:p w:rsidR="0036359E" w:rsidRPr="00B15E87" w:rsidRDefault="00B15E87" w:rsidP="00B15E87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lastRenderedPageBreak/>
        <w:t xml:space="preserve">ԳԼՈՒԽ 2.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ԵՐԵԽԱՆԵՐԻՆ</w:t>
      </w:r>
      <w:r w:rsidR="0036359E" w:rsidRPr="00B15E8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ՄԱԹԵՄԱՏԻԿԱԿԱՆ</w:t>
      </w:r>
      <w:r w:rsidR="0036359E" w:rsidRPr="00B15E8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ԳՈՐԾՈՂՈՒԹՅՈՒՆՆԵՐԻՆ</w:t>
      </w:r>
      <w:r w:rsidR="0036359E" w:rsidRPr="00B15E8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ԾԱՆՈԹԱՑՄԱՆ</w:t>
      </w:r>
      <w:r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ՄԵԹՈԴՆԵՐՆ</w:t>
      </w:r>
      <w:r w:rsidR="0036359E" w:rsidRPr="00B15E8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ՈՒ</w:t>
      </w:r>
      <w:r w:rsidR="0036359E" w:rsidRPr="00B15E8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36359E" w:rsidRPr="00B15E87">
        <w:rPr>
          <w:rFonts w:ascii="GHEA Grapalat" w:hAnsi="GHEA Grapalat" w:cs="Sylfaen"/>
          <w:b/>
          <w:sz w:val="24"/>
          <w:szCs w:val="24"/>
          <w:lang w:val="hy-AM" w:eastAsia="hy-AM"/>
        </w:rPr>
        <w:t>ԵՂԱՆԱԿՆԵՐԸ</w:t>
      </w:r>
    </w:p>
    <w:p w:rsidR="004923FA" w:rsidRDefault="004923FA" w:rsidP="004923FA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4923FA" w:rsidRPr="0064212F" w:rsidRDefault="004923FA" w:rsidP="004923FA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  <w:r w:rsidRPr="0064212F">
        <w:rPr>
          <w:rFonts w:ascii="GHEA Grapalat" w:hAnsi="GHEA Grapalat" w:cs="Sylfaen"/>
          <w:sz w:val="24"/>
          <w:szCs w:val="24"/>
          <w:lang w:val="hy-AM" w:eastAsia="hy-AM"/>
        </w:rPr>
        <w:t>Ավագ խմբի երեխաների համար ցանկացած պարապունք դա խաղը</w:t>
      </w:r>
      <w:r w:rsidRPr="003D369A">
        <w:rPr>
          <w:rFonts w:ascii="GHEA Grapalat" w:hAnsi="GHEA Grapalat" w:cs="Sylfaen"/>
          <w:sz w:val="24"/>
          <w:szCs w:val="24"/>
          <w:lang w:val="hy-AM" w:eastAsia="hy-AM"/>
        </w:rPr>
        <w:t xml:space="preserve"> է</w:t>
      </w:r>
      <w:r w:rsidRPr="0064212F">
        <w:rPr>
          <w:rFonts w:ascii="GHEA Grapalat" w:hAnsi="GHEA Grapalat" w:cs="Sylfaen"/>
          <w:sz w:val="24"/>
          <w:szCs w:val="24"/>
          <w:lang w:val="hy-AM" w:eastAsia="hy-AM"/>
        </w:rPr>
        <w:t>, որի միջոցով նրանք ձեռք են բերում նոր գիտելիքներ:</w:t>
      </w:r>
    </w:p>
    <w:p w:rsidR="004923FA" w:rsidRPr="003D369A" w:rsidRDefault="004923FA" w:rsidP="004923FA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  <w:r w:rsidRPr="0064212F">
        <w:rPr>
          <w:rFonts w:ascii="GHEA Grapalat" w:hAnsi="GHEA Grapalat" w:cs="Sylfaen"/>
          <w:sz w:val="24"/>
          <w:szCs w:val="24"/>
          <w:lang w:val="hy-AM" w:eastAsia="hy-AM"/>
        </w:rPr>
        <w:t xml:space="preserve">1-10, ուղիղ հաշիվ, հետ հաշիվ, ավելացնել, պակասեցնել, հավասարեցնել: Օգտվելով </w:t>
      </w:r>
      <w:r w:rsidRPr="00496113">
        <w:rPr>
          <w:rFonts w:ascii="GHEA Grapalat" w:hAnsi="GHEA Grapalat" w:cs="Sylfaen"/>
          <w:sz w:val="24"/>
          <w:szCs w:val="24"/>
          <w:lang w:val="hy-AM" w:eastAsia="hy-AM"/>
        </w:rPr>
        <w:t>Ս.Չիբուխչյանի տարական մաթեմատիկական պատկերա</w:t>
      </w:r>
      <w:r w:rsidRPr="004923FA">
        <w:rPr>
          <w:rFonts w:ascii="GHEA Grapalat" w:hAnsi="GHEA Grapalat" w:cs="Sylfaen"/>
          <w:sz w:val="24"/>
          <w:szCs w:val="24"/>
          <w:lang w:val="hy-AM" w:eastAsia="hy-AM"/>
        </w:rPr>
        <w:t xml:space="preserve">ցումների </w:t>
      </w:r>
      <w:r w:rsidRPr="003D369A">
        <w:rPr>
          <w:rFonts w:ascii="GHEA Grapalat" w:hAnsi="GHEA Grapalat" w:cs="Sylfaen"/>
          <w:sz w:val="24"/>
          <w:szCs w:val="24"/>
          <w:lang w:val="hy-AM" w:eastAsia="hy-AM"/>
        </w:rPr>
        <w:t>զարգացման պարապմունքներից մանկապարտեզի ավագ խմբում ուսումնամեթոդական</w:t>
      </w:r>
      <w:r w:rsidRPr="00496113">
        <w:rPr>
          <w:rFonts w:ascii="GHEA Grapalat" w:hAnsi="GHEA Grapalat" w:cs="Sylfaen"/>
          <w:sz w:val="24"/>
          <w:szCs w:val="24"/>
          <w:lang w:val="hy-AM" w:eastAsia="hy-AM"/>
        </w:rPr>
        <w:t xml:space="preserve"> ձեռնարկ</w:t>
      </w:r>
      <w:r w:rsidRPr="003D369A">
        <w:rPr>
          <w:rFonts w:ascii="GHEA Grapalat" w:hAnsi="GHEA Grapalat" w:cs="Sylfaen"/>
          <w:sz w:val="24"/>
          <w:szCs w:val="24"/>
          <w:lang w:val="hy-AM" w:eastAsia="hy-AM"/>
        </w:rPr>
        <w:t>ից:</w:t>
      </w:r>
    </w:p>
    <w:p w:rsidR="0036359E" w:rsidRPr="0036359E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1.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Խաղային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իրավիճակի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ներածություն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.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-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իրավիճակային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պատրաստված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ներառում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ճանաչողական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մեջ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>,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իրավիճակ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որը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դրդում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խաղի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առաջադրանք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>՝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խթանել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խաղային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գործունեություն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ծավալելու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Առաջարկություններ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անցկացնելու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. -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բարի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ցանկություններ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բարոյական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աջակցություն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կարգախոս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հանելուկ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զրույց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ուղերձ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այլն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FB4DEF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 w:eastAsia="hy-AM"/>
        </w:rPr>
      </w:pPr>
      <w:r w:rsidRPr="00FB4DEF">
        <w:rPr>
          <w:rFonts w:ascii="GHEA Grapalat" w:hAnsi="GHEA Grapalat" w:cs="Tahoma"/>
          <w:sz w:val="24"/>
          <w:szCs w:val="24"/>
          <w:lang w:val="hy-AM" w:eastAsia="hy-AM"/>
        </w:rPr>
        <w:t xml:space="preserve">2. 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«Առանց խաղի չկա և չի կարող լինել ամբողջական մտավոր զարգացում: Խաղը մի մեծ լուսավոր պատուհան է ,որի միջոցով երեխայի հոգևոր աշխարհը,կյանբը լցվում է պնդումների, գաղափարի հոսքով:</w:t>
      </w:r>
    </w:p>
    <w:p w:rsidR="00FB4DEF" w:rsidRDefault="0036359E" w:rsidP="00FB4DEF">
      <w:pPr>
        <w:pStyle w:val="NoSpacing"/>
        <w:spacing w:line="360" w:lineRule="auto"/>
        <w:ind w:firstLine="567"/>
        <w:jc w:val="right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Tahoma"/>
          <w:sz w:val="24"/>
          <w:szCs w:val="24"/>
          <w:lang w:val="hy-AM" w:eastAsia="hy-AM"/>
        </w:rPr>
        <w:t xml:space="preserve"> 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>Խ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աղը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կայծ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հարցասիրության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հետաքրքրության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վառվող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կրակ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».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36359E" w:rsidRPr="0036359E" w:rsidRDefault="0036359E" w:rsidP="00FB4DEF">
      <w:pPr>
        <w:pStyle w:val="NoSpacing"/>
        <w:spacing w:line="360" w:lineRule="auto"/>
        <w:ind w:firstLine="567"/>
        <w:jc w:val="right"/>
        <w:rPr>
          <w:rFonts w:ascii="GHEA Grapalat" w:hAnsi="GHEA Grapalat" w:cs="Tahoma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Սուխոմլինսկի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FB4DEF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B4DEF">
        <w:rPr>
          <w:rFonts w:ascii="GHEA Grapalat" w:hAnsi="GHEA Grapalat"/>
          <w:sz w:val="24"/>
          <w:szCs w:val="24"/>
          <w:lang w:val="hy-AM" w:eastAsia="hy-AM"/>
        </w:rPr>
        <w:t>Խ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աղը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աճող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մանկական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օրգանիզմի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7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մտքի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պահանջմունքն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Նա</w:t>
      </w:r>
      <w:r w:rsidRPr="00FB4DEF">
        <w:rPr>
          <w:rFonts w:ascii="GHEA Grapalat" w:hAnsi="GHEA Grapalat" w:cs="Sylfaen"/>
          <w:sz w:val="24"/>
          <w:szCs w:val="24"/>
          <w:lang w:val="hy-AM" w:eastAsia="hy-AM"/>
        </w:rPr>
        <w:t>խ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ադպրոցակա</w:t>
      </w:r>
      <w:r w:rsidRPr="00FB4DEF">
        <w:rPr>
          <w:rFonts w:ascii="GHEA Grapalat" w:hAnsi="GHEA Grapalat" w:cs="Sylfaen"/>
          <w:sz w:val="24"/>
          <w:szCs w:val="24"/>
          <w:lang w:val="hy-AM" w:eastAsia="hy-AM"/>
        </w:rPr>
        <w:t>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տարիքը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ամենակարնոր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շրջանն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անձի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կայացման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որը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կախված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շրջապատող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ֆիզիկական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սոցիալական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միջավայրից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ընտանիք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պարտեզ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ըևկերներ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Երեխաևերը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խաղալով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սովորեւմ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հաշվել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հավասարեցնել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,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համեմատել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թվանշանները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 w:eastAsia="hy-AM"/>
        </w:rPr>
      </w:pP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3. 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Ակտուալացում.</w:t>
      </w:r>
      <w:r w:rsidRPr="00FB4DEF">
        <w:rPr>
          <w:rFonts w:ascii="GHEA Grapalat" w:hAnsi="GHEA Grapalat" w:cs="Tahoma"/>
          <w:sz w:val="24"/>
          <w:szCs w:val="24"/>
          <w:lang w:val="hy-AM" w:eastAsia="hy-AM"/>
        </w:rPr>
        <w:t>-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նորնյութերի ուսումնասիրության և երեխաների օբյեկտիվ գործունեության համար անհրաժեշտ գիտելիքների իրականացում: Դիդակտիկ առաջադրանքներ. Երեխաների գիտելիքների թարմացում: 1. Փուլի պահանջները 2. Առաջարկվում է առաջադրանք</w:t>
      </w:r>
      <w:r w:rsidRPr="00FB4DEF">
        <w:rPr>
          <w:rFonts w:ascii="GHEA Grapalat" w:hAnsi="GHEA Grapalat" w:cs="Tahoma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որը երեխաներից պահանջում է գործողության նոր ձև:</w:t>
      </w:r>
    </w:p>
    <w:p w:rsidR="0036359E" w:rsidRPr="0036359E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 w:eastAsia="hy-AM"/>
        </w:rPr>
      </w:pPr>
      <w:r w:rsidRPr="00FB4DEF">
        <w:rPr>
          <w:rFonts w:ascii="GHEA Grapalat" w:hAnsi="GHEA Grapalat" w:cs="Tahoma"/>
          <w:sz w:val="24"/>
          <w:szCs w:val="24"/>
          <w:lang w:val="hy-AM" w:eastAsia="hy-AM"/>
        </w:rPr>
        <w:lastRenderedPageBreak/>
        <w:t xml:space="preserve">4. 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Խաղային իրավիճակի դժվարություն. - դժվարության շտկում; - դժվարության պատճառը պարզելը: Դիդակտիկ առաջադրանքներ. Ստեղծում են շարժառիթային իրավիճակ նոր գիտելիքների կամ գործողությունների ձևի «հայտնաբերման» համար, զարգացնել մտածողությունը և խոսքը:</w:t>
      </w:r>
    </w:p>
    <w:p w:rsidR="0036359E" w:rsidRPr="0036359E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FB4DEF">
        <w:rPr>
          <w:rFonts w:ascii="GHEA Grapalat" w:hAnsi="GHEA Grapalat" w:cs="Tahoma"/>
          <w:sz w:val="24"/>
          <w:szCs w:val="24"/>
          <w:lang w:val="hy-AM" w:eastAsia="hy-AM"/>
        </w:rPr>
        <w:t xml:space="preserve">5. </w:t>
      </w:r>
      <w:r w:rsidR="0036359E" w:rsidRPr="0036359E">
        <w:rPr>
          <w:rFonts w:ascii="GHEA Grapalat" w:hAnsi="GHEA Grapalat" w:cs="Tahoma"/>
          <w:sz w:val="24"/>
          <w:szCs w:val="24"/>
          <w:lang w:val="hy-AM" w:eastAsia="hy-AM"/>
        </w:rPr>
        <w:t>Նոր գիտելիքների «բացահայտում». - առաջարկվում և ընդունվում են գործողությունների նոր մեթոդ, նոր հայեցակարգ, գրառումների նոր ձև և այլն: Դիդակտիկ առաջադրանքներ. Կազմել ուսումնասիրվողի հայեցակարգ կամ գաղափար; զարգացնել մտավոր գործողություններ մանկավարժը խրախուսումն երեխաներին ընտրել դժվարությունը հաղթահարելու միջոց: Դաստիարակն օգնում է ենթադրություններ, վարկածներ, գաղափարներ կազմել և դրանք արդարացնել: 3. Ուսուցիչդ լսում է երեխաների պատասխանները, քննարկում ուրիշների հետ, օգնում եզրակացություն անել: 4. Առարկայի</w:t>
      </w:r>
      <w:r>
        <w:rPr>
          <w:rFonts w:ascii="GHEA Grapalat" w:hAnsi="GHEA Grapalat" w:cs="Tahoma"/>
          <w:sz w:val="24"/>
          <w:szCs w:val="24"/>
          <w:lang w:val="en-US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գործողությունները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օգտագործվում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մոդելների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սխեմաների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հետ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: 5.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եղանակը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գրանցվում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է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բանավոր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նկարի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կամ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խորհրդանշական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տեսքով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առարկայի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մոդելով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այլն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: 6.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Ուսուցչի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օգնությամբ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հաղթահարում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ծագած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դժվարությունը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գործողության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մեթոդի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միջոցով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եզրակացություններ</w:t>
      </w:r>
      <w:r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 անել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6.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[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համակարգումնոր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ընդգրկում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Գործողության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յուրացում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հայեցակարգի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գրառումների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գրանցման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համախմբում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այլն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; 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արտահայտումը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տարբեր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ձևերով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խորացնելովնոր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նյութի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ըմբռնումը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առաջադրանքներ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Մարզել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մտածողության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հմտությունները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վերլուծություն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աբստրակցիա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այլն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),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հաղորդակցման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հմտություններ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;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կազմակերպել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ակտիվ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հանգիստ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Հարցերն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. «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Ի՞նչ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պատրաստվում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հիմա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B15E87">
      <w:pPr>
        <w:pStyle w:val="NoSpacing"/>
        <w:spacing w:line="360" w:lineRule="auto"/>
        <w:ind w:firstLine="567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Ինչպես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ավարտելու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B4DEF" w:rsidRPr="00FB4DEF">
        <w:rPr>
          <w:rFonts w:ascii="GHEA Grapalat" w:hAnsi="GHEA Grapalat" w:cs="Sylfaen"/>
          <w:sz w:val="24"/>
          <w:szCs w:val="24"/>
          <w:lang w:val="hy-AM" w:eastAsia="hy-AM"/>
        </w:rPr>
        <w:t>առաջադրանքը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FB4DEF" w:rsidRDefault="0036359E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7. </w:t>
      </w:r>
      <w:r w:rsidR="00FB4DEF"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Պարապմունքի ընթացքում-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խոսքի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ամրագրում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; 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կողմից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իրենց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սեփական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հավաքական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վերլուծություն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="00FB4DEF">
        <w:rPr>
          <w:rFonts w:ascii="GHEA Grapalat" w:hAnsi="GHEA Grapalat"/>
          <w:sz w:val="24"/>
          <w:szCs w:val="24"/>
          <w:lang w:val="hy-AM" w:eastAsia="hy-AM"/>
        </w:rPr>
        <w:t>–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օգնել</w:t>
      </w:r>
      <w:r w:rsidR="00FB4DEF"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հասկանա</w:t>
      </w:r>
      <w:r w:rsidR="00FB4DEF" w:rsidRPr="00FB4DEF">
        <w:rPr>
          <w:rFonts w:ascii="GHEA Grapalat" w:hAnsi="GHEA Grapalat" w:cs="Sylfaen"/>
          <w:sz w:val="24"/>
          <w:szCs w:val="24"/>
          <w:lang w:val="hy-AM" w:eastAsia="hy-AM"/>
        </w:rPr>
        <w:t>լու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 xml:space="preserve">ձռքբերումներն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խնդիրները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առաջադրանքներ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.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 xml:space="preserve"> Երեխաների կողմից խմբասենյակում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գործողությունկերի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ըմբռնումը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Բեմական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պահանջներ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1.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արտացոլման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lastRenderedPageBreak/>
        <w:t>կազմակերպում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="00FB4DEF" w:rsidRPr="00FB4DEF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>խմբասենյակում նրանց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ինքնագնահատո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>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  <w:r w:rsidR="00FB4DEF" w:rsidRPr="00FB4DEF">
        <w:rPr>
          <w:rFonts w:ascii="GHEA Grapalat" w:hAnsi="GHEA Grapalat"/>
          <w:sz w:val="24"/>
          <w:szCs w:val="24"/>
          <w:lang w:val="hy-AM" w:eastAsia="hy-AM"/>
        </w:rPr>
        <w:t xml:space="preserve"> 2.</w:t>
      </w:r>
      <w:r w:rsidRPr="00FB4DEF">
        <w:rPr>
          <w:rFonts w:ascii="GHEA Grapalat" w:hAnsi="GHEA Grapalat"/>
          <w:sz w:val="24"/>
          <w:szCs w:val="24"/>
          <w:lang w:val="hy-AM" w:eastAsia="hy-AM"/>
        </w:rPr>
        <w:t xml:space="preserve"> Դասի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ընթացքում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ձեռք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բերված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արդյունքի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ամրագրում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Նոր</w:t>
      </w:r>
      <w:r w:rsidR="00FB4DEF">
        <w:rPr>
          <w:rFonts w:ascii="GHEA Grapalat" w:hAnsi="GHEA Grapalat" w:cs="Sylfaen"/>
          <w:sz w:val="24"/>
          <w:szCs w:val="24"/>
          <w:lang w:val="en-US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գիտելիքների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գործունեության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մեթոդի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ձեռքբերում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:rsidR="00FB4DEF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FB4DEF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FB4DEF" w:rsidRDefault="00FB4DEF" w:rsidP="00FB4DEF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496113" w:rsidRDefault="00496113">
      <w:pPr>
        <w:rPr>
          <w:rFonts w:ascii="GHEA Grapalat" w:hAnsi="GHEA Grapalat" w:cs="Sylfaen"/>
          <w:sz w:val="24"/>
          <w:szCs w:val="24"/>
          <w:lang w:val="hy-AM" w:eastAsia="hy-AM"/>
        </w:rPr>
      </w:pPr>
      <w:r>
        <w:rPr>
          <w:rFonts w:ascii="GHEA Grapalat" w:hAnsi="GHEA Grapalat" w:cs="Sylfaen"/>
          <w:sz w:val="24"/>
          <w:szCs w:val="24"/>
          <w:lang w:val="hy-AM" w:eastAsia="hy-AM"/>
        </w:rPr>
        <w:br w:type="page"/>
      </w:r>
    </w:p>
    <w:p w:rsidR="0036359E" w:rsidRDefault="0036359E" w:rsidP="00496113">
      <w:pPr>
        <w:pStyle w:val="NoSpacing"/>
        <w:spacing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hy-AM"/>
        </w:rPr>
      </w:pPr>
      <w:r w:rsidRPr="00496113">
        <w:rPr>
          <w:rFonts w:ascii="GHEA Grapalat" w:hAnsi="GHEA Grapalat" w:cs="Sylfaen"/>
          <w:b/>
          <w:sz w:val="24"/>
          <w:szCs w:val="24"/>
          <w:lang w:val="hy-AM" w:eastAsia="hy-AM"/>
        </w:rPr>
        <w:lastRenderedPageBreak/>
        <w:t>ՊԱՐԱՊՄՈԻՆՔԻ</w:t>
      </w:r>
      <w:r w:rsidRPr="00496113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496113">
        <w:rPr>
          <w:rFonts w:ascii="GHEA Grapalat" w:hAnsi="GHEA Grapalat" w:cs="Sylfaen"/>
          <w:b/>
          <w:sz w:val="24"/>
          <w:szCs w:val="24"/>
          <w:lang w:val="hy-AM" w:eastAsia="hy-AM"/>
        </w:rPr>
        <w:t>ՊԼԱՆ</w:t>
      </w:r>
    </w:p>
    <w:p w:rsidR="00E41CCB" w:rsidRPr="00496113" w:rsidRDefault="00E41CCB" w:rsidP="00496113">
      <w:pPr>
        <w:pStyle w:val="NoSpacing"/>
        <w:spacing w:line="360" w:lineRule="auto"/>
        <w:ind w:firstLine="567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2309"/>
        <w:gridCol w:w="3230"/>
        <w:gridCol w:w="2486"/>
      </w:tblGrid>
      <w:tr w:rsidR="0036359E" w:rsidRPr="00496113">
        <w:trPr>
          <w:trHeight w:val="4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Պարապմունք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DA58E4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ումբ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Թեմա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Տևողություն</w:t>
            </w:r>
          </w:p>
        </w:tc>
      </w:tr>
      <w:tr w:rsidR="0036359E" w:rsidRPr="00496113">
        <w:trPr>
          <w:trHeight w:val="9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Տարրական</w:t>
            </w:r>
          </w:p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մաթեմաաիկա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DA58E4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վագ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«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վեց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&gt;&gt;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30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րոպե</w:t>
            </w:r>
          </w:p>
        </w:tc>
      </w:tr>
      <w:tr w:rsidR="0036359E" w:rsidRPr="00496113" w:rsidTr="00496113">
        <w:trPr>
          <w:trHeight w:val="384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Նպատակ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numPr>
                <w:ilvl w:val="0"/>
                <w:numId w:val="5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Կսովորեն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ստացման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միավոր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կազմին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Ինչպես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հավասարման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496113" w:rsidRDefault="0036359E" w:rsidP="00496113">
            <w:pPr>
              <w:pStyle w:val="NoSpacing"/>
              <w:numPr>
                <w:ilvl w:val="0"/>
                <w:numId w:val="5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Կամրապնդեն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միջև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հավասարություն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հաստատելու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համապատասխանեցնելու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կարողությանը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496113" w:rsidRDefault="0036359E" w:rsidP="00496113">
            <w:pPr>
              <w:pStyle w:val="NoSpacing"/>
              <w:numPr>
                <w:ilvl w:val="0"/>
                <w:numId w:val="5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Կզարգացնեն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ինքնուրույնությունը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արագաշարժությունը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496113" w:rsidRDefault="0036359E" w:rsidP="00496113">
            <w:pPr>
              <w:pStyle w:val="NoSpacing"/>
              <w:numPr>
                <w:ilvl w:val="0"/>
                <w:numId w:val="5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Զարգացնել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ուսուցողական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խնդիրը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հասկանալու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մաթեմատիկական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պարապմունքերի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հանդեպ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հետաքրքրություն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ցուցաբերելու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կարողությունը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496113" w:rsidTr="00496113">
        <w:trPr>
          <w:trHeight w:val="154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Նյութեր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496113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Խ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աղանիշեր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1-6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դափ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առարկաների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կարտոֆիլ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գազար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ավտոմեքենա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նապաստակներ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հավասարման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նշանը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վեցական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կարմիր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կանաչ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շրջաններ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խաղալիք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արջուկ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տանձ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="0036359E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խնձոր</w:t>
            </w:r>
            <w:r w:rsidR="0036359E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496113" w:rsidTr="00496113">
        <w:trPr>
          <w:trHeight w:val="70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Բաշխիչ</w:t>
            </w:r>
          </w:p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նյութեր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Քարտեր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2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խումբ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1-6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սահմանում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հավասարման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բանջարեղենի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496113">
        <w:trPr>
          <w:trHeight w:val="48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Մեթոդ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Զույգերով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փոքր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խմբերով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496113">
        <w:trPr>
          <w:trHeight w:val="4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Ընթացքը</w:t>
            </w:r>
          </w:p>
        </w:tc>
      </w:tr>
      <w:tr w:rsidR="0036359E" w:rsidRPr="00496113" w:rsidTr="00496113">
        <w:trPr>
          <w:trHeight w:val="262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խթանման</w:t>
            </w:r>
          </w:p>
          <w:p w:rsidR="0036359E" w:rsidRPr="00496113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փուլ</w:t>
            </w:r>
          </w:p>
        </w:tc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9E" w:rsidRPr="00496113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նստած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շուրջ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4-5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հոգանոց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խմբերով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առջև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դրված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սահմանում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ծրարի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մեջ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դրված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թղթե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անակնկալներ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496113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գրատախտակի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վերին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շարքում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դասավորում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Դաստիարակը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հանձնարարում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ուշադրություն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դարձնել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գրատախտակին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աշխատել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խմբերով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Յուրաքանչյուր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խումբ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սեղանին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դասավորի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այլ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խաղանյութ</w:t>
            </w:r>
            <w:r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</w:tbl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59E" w:rsidRPr="0036359E" w:rsidRDefault="0036359E" w:rsidP="0036359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6359E"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985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8030"/>
      </w:tblGrid>
      <w:tr w:rsidR="0036359E" w:rsidRPr="0036359E" w:rsidTr="00FB6B18">
        <w:trPr>
          <w:trHeight w:val="863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359E" w:rsidRPr="0036359E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Տրվում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2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րոպե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ժամանակ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Դասաիարակը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լ</w:t>
            </w:r>
            <w:r w:rsidR="00496113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ուռ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հետևում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բոլոր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մասնակցեն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Ներքևի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շարքում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յուրաքանչյուր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դասավորել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գազար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հեռավորությամբ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-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որտե</w:t>
            </w:r>
            <w:r w:rsidR="00496113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ղ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որտե</w:t>
            </w:r>
            <w:r w:rsidR="00496113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ղ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քիչ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գուցե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</w:t>
            </w:r>
            <w:r w:rsidR="00496113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Ընդամենը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...</w:t>
            </w:r>
          </w:p>
          <w:p w:rsidR="0036359E" w:rsidRPr="0036359E" w:rsidRDefault="0036359E" w:rsidP="00496113">
            <w:pPr>
              <w:pStyle w:val="NoSpacing"/>
              <w:numPr>
                <w:ilvl w:val="1"/>
                <w:numId w:val="6"/>
              </w:numPr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Քանի</w:t>
            </w:r>
            <w:r w:rsidR="00496113"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հարկավոր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ավելացնել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ստանանք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Ստացեք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կողքին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դրեք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համապատասխան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կատարել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ներքևի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շարքում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/: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Տրվում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3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րոպե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ժամանակ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լուռ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հետևում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բոլոր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մասնակցեն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numPr>
                <w:ilvl w:val="0"/>
                <w:numId w:val="6"/>
              </w:numPr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="00496113" w:rsidRPr="0049611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թե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496113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49611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Որքանո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ից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շատ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կամ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մեծ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/: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Որքանո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ից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քիչ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փոքր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/:</w:t>
            </w:r>
          </w:p>
          <w:p w:rsidR="0036359E" w:rsidRPr="0036359E" w:rsidRDefault="0036359E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Թվաշարքում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հետո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կանգնած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496113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Ինչպե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ստանանք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 /:</w:t>
            </w:r>
          </w:p>
          <w:p w:rsidR="0036359E" w:rsidRPr="0036359E" w:rsidRDefault="0036359E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Փոքր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քննարկում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աշխատում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միասին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յուրաքանչյուր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հարցին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պատասխանում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Ամփոփելով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ասել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զույգերով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շարված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յուրաքանչյուրը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ունի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գազարները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նապաստակները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496113">
            <w:pPr>
              <w:pStyle w:val="NoSpacing"/>
              <w:spacing w:line="276" w:lineRule="auto"/>
              <w:ind w:left="582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նույնպես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նույնն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36359E" w:rsidTr="00FB6B18">
        <w:trPr>
          <w:trHeight w:val="22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359E" w:rsidRPr="0036359E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Աշխատել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9E" w:rsidRPr="0036359E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&lt;&lt;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Կատարիր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նույքան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անգամ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».</w:t>
            </w:r>
          </w:p>
          <w:p w:rsidR="0036359E" w:rsidRPr="0036359E" w:rsidRDefault="0036359E" w:rsidP="0049611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կանգնում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կիսաշրջանաձև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Նրանց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առջև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դրվում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սահմանում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պատկերով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դեպի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ներս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շրջված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վերցնում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այդ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սահմանում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որևէ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շարժում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կատարում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Օրինակ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ծափ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տալիս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բարձրացնում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ոտքը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ծիծաղում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... </w:t>
            </w:r>
            <w:r w:rsidR="00921683">
              <w:rPr>
                <w:rFonts w:ascii="GHEA Grapalat" w:hAnsi="GHEA Grapalat" w:cs="Sylfaen"/>
                <w:sz w:val="24"/>
                <w:szCs w:val="24"/>
                <w:lang w:val="en-US" w:eastAsia="hy-AM"/>
              </w:rPr>
              <w:t>Խ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ումբը</w:t>
            </w:r>
          </w:p>
        </w:tc>
      </w:tr>
      <w:tr w:rsidR="0036359E" w:rsidRPr="0036359E" w:rsidTr="003359A9">
        <w:trPr>
          <w:trHeight w:val="116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/>
              </w:rPr>
              <w:br w:type="page"/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9E" w:rsidRPr="0036359E" w:rsidRDefault="00921683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92168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մաեաաիպ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շարժումը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կրնում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նույնքան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անգամ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/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կամ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տարբեր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/: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•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նստում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շուրջ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սցժմ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պետք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միասին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որոշենք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քանակը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921683" w:rsidRPr="0036359E" w:rsidTr="00FB6B18">
        <w:trPr>
          <w:trHeight w:val="38"/>
        </w:trPr>
        <w:tc>
          <w:tcPr>
            <w:tcW w:w="98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21683" w:rsidRPr="00921683" w:rsidRDefault="00921683" w:rsidP="00921683">
            <w:pPr>
              <w:tabs>
                <w:tab w:val="left" w:pos="7814"/>
              </w:tabs>
              <w:rPr>
                <w:lang w:val="hy-AM" w:eastAsia="hy-AM"/>
              </w:rPr>
            </w:pPr>
          </w:p>
        </w:tc>
      </w:tr>
      <w:tr w:rsidR="0036359E" w:rsidRPr="0036359E" w:rsidTr="00FB6B18">
        <w:trPr>
          <w:trHeight w:val="41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«</w:t>
            </w:r>
            <w:r w:rsidR="00921683">
              <w:rPr>
                <w:rFonts w:ascii="GHEA Grapalat" w:hAnsi="GHEA Grapalat" w:cs="Sylfaen"/>
                <w:sz w:val="24"/>
                <w:szCs w:val="24"/>
                <w:lang w:val="en-US" w:eastAsia="hy-AM"/>
              </w:rPr>
              <w:t>Հ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ավասարման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»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Գրատախտակին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իրարից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ոչ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հեոու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դասավորում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կարմիր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թողնելով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տարածություն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կանաչ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աոաջարկել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քանակը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միջոցով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="00921683" w:rsidRPr="0092168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շրջաններն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֊Կա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այսպիսի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«=»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այդ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երբ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քանակով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հավասար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Եկեք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կարմիր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կանաչ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միջև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դնենք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=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կարդանք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Առաջարկել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=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դնել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միջև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«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կարդալ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»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գրվածը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36359E" w:rsidTr="00FB6B18">
        <w:trPr>
          <w:trHeight w:val="502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1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սաղ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«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թիմն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արագ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կկանգնի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»</w:t>
            </w:r>
          </w:p>
          <w:p w:rsidR="0036359E" w:rsidRPr="0036359E" w:rsidRDefault="0036359E" w:rsidP="00921683">
            <w:pPr>
              <w:pStyle w:val="NoSpacing"/>
              <w:numPr>
                <w:ilvl w:val="0"/>
                <w:numId w:val="7"/>
              </w:numPr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վրա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1-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գույնի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առաջարկել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բաժանվել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2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թիմի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Ընտրել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գույներից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Թիմերին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առաջարկել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դափի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հատվածների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ներքո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ազատ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շարժվել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սենյակում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շարվածները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դադարեցնելուց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հետո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սեղանների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վրայից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վերցնել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թվանշաններից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ըստ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հաջորդական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կարգի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կանգնել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շարքով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: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ովքեր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չեն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հասցնում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վերցնել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աջադրանքներ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տալիս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թիմերին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921683" w:rsidP="00921683">
            <w:pPr>
              <w:pStyle w:val="NoSpacing"/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921683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Ու՞մ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մոտ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թող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ասի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5-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ից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մեծ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36359E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="0036359E"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Ու՞մ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մոտ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թող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ասի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մեկով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պակաս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ind w:left="440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Ու՞մ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մոտ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3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այդ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հարևան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  <w:p w:rsidR="0036359E" w:rsidRPr="0036359E" w:rsidRDefault="0036359E" w:rsidP="00921683">
            <w:pPr>
              <w:pStyle w:val="NoSpacing"/>
              <w:spacing w:line="276" w:lineRule="auto"/>
              <w:ind w:left="440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Թիմերը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թվանշանները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դնում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սեղաններին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խաղն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ավարտվում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խաղում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2-3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անգամ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36359E" w:rsidRPr="0036359E" w:rsidTr="00FB6B18">
        <w:trPr>
          <w:trHeight w:val="70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Ամփոփում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9E" w:rsidRPr="0036359E" w:rsidRDefault="0036359E" w:rsidP="00921683">
            <w:pPr>
              <w:pStyle w:val="NoSpacing"/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Դաստիարակ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-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Այսօր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պարապմունքի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ընթացքում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մենք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="00921683" w:rsidRPr="00921683">
              <w:rPr>
                <w:rFonts w:ascii="GHEA Grapalat" w:hAnsi="GHEA Grapalat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թվի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հետ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ծանոթացանք</w:t>
            </w:r>
            <w:r w:rsidRPr="0036359E">
              <w:rPr>
                <w:rFonts w:ascii="GHEA Grapalat" w:hAnsi="GHEA Grapalat"/>
                <w:sz w:val="24"/>
                <w:szCs w:val="24"/>
                <w:lang w:val="hy-AM" w:eastAsia="hy-AM"/>
              </w:rPr>
              <w:t>:</w:t>
            </w:r>
          </w:p>
        </w:tc>
      </w:tr>
      <w:tr w:rsidR="00FB6B18" w:rsidRPr="0036359E" w:rsidTr="00FB6B18">
        <w:trPr>
          <w:trHeight w:val="70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-6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թիվը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="003359A9" w:rsidRPr="003359A9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՞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թ</w:t>
            </w:r>
            <w:r w:rsidR="003359A9" w:rsidRPr="003359A9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վ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հաջորդն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:</w:t>
            </w:r>
          </w:p>
          <w:p w:rsidR="00FB6B18" w:rsidRPr="00FB6B18" w:rsidRDefault="003359A9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-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Իսկ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ր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նշանի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հեա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ծանոթացանք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:</w:t>
            </w:r>
          </w:p>
          <w:p w:rsidR="00FB6B18" w:rsidRPr="00FB6B18" w:rsidRDefault="003359A9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  <w:r w:rsidRPr="003359A9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-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Ի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նչ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նշան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պետք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դնենք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երբ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երկու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խմբերը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քանակով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նման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="00FB6B18"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են</w:t>
            </w:r>
            <w:r w:rsidR="00FB6B18"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:</w:t>
            </w:r>
          </w:p>
        </w:tc>
      </w:tr>
      <w:tr w:rsidR="00FB6B18" w:rsidRPr="0036359E" w:rsidTr="00FB6B18">
        <w:trPr>
          <w:trHeight w:val="70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Զբոսանքի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ժամանակ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առաջարկել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շրջապատում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գտնել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6-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ական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տարբեր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առարկաներ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փոքր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քար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6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տերև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...</w:t>
            </w:r>
          </w:p>
        </w:tc>
      </w:tr>
      <w:tr w:rsidR="00FB6B18" w:rsidRPr="0036359E" w:rsidTr="00FB6B18">
        <w:trPr>
          <w:trHeight w:val="70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18" w:rsidRPr="00FB6B18" w:rsidRDefault="00FB6B18" w:rsidP="00660212">
            <w:pPr>
              <w:pStyle w:val="NoSpacing"/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</w:pP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Պրապմունքն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անցկացնելու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ընթացքում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ես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դիտարկեցի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որ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պասիվ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երեխաները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դիտակտիկ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նյութերի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առկայության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դեպքում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ավելի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ակտիվ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էին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,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ոգևորված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էին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խաղի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ժամանակ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և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չէին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զիջում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 xml:space="preserve"> </w:t>
            </w:r>
            <w:r w:rsidRPr="0036359E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երեխաներին</w:t>
            </w:r>
            <w:r w:rsidRPr="00FB6B18">
              <w:rPr>
                <w:rFonts w:ascii="GHEA Grapalat" w:hAnsi="GHEA Grapalat" w:cs="Sylfaen"/>
                <w:sz w:val="24"/>
                <w:szCs w:val="24"/>
                <w:lang w:val="hy-AM" w:eastAsia="hy-AM"/>
              </w:rPr>
              <w:t>:</w:t>
            </w:r>
          </w:p>
        </w:tc>
      </w:tr>
    </w:tbl>
    <w:p w:rsidR="003359A9" w:rsidRDefault="003359A9">
      <w:pPr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359A9" w:rsidRPr="003359A9" w:rsidRDefault="003359A9" w:rsidP="003359A9">
      <w:pPr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 w:eastAsia="hy-AM"/>
        </w:rPr>
      </w:pPr>
      <w:r w:rsidRPr="003359A9">
        <w:rPr>
          <w:rFonts w:ascii="GHEA Grapalat" w:hAnsi="GHEA Grapalat" w:cs="Sylfaen"/>
          <w:sz w:val="24"/>
          <w:szCs w:val="24"/>
          <w:lang w:val="hy-AM" w:eastAsia="hy-AM"/>
        </w:rPr>
        <w:br w:type="page"/>
      </w:r>
    </w:p>
    <w:p w:rsidR="0036359E" w:rsidRPr="003359A9" w:rsidRDefault="0036359E" w:rsidP="003359A9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3359A9">
        <w:rPr>
          <w:rFonts w:ascii="GHEA Grapalat" w:hAnsi="GHEA Grapalat" w:cs="Sylfaen"/>
          <w:b/>
          <w:sz w:val="24"/>
          <w:szCs w:val="24"/>
          <w:lang w:val="hy-AM" w:eastAsia="hy-AM"/>
        </w:rPr>
        <w:lastRenderedPageBreak/>
        <w:t>ԵԶՐԱԿԱՑՈՒԹՅՈՒՆ</w:t>
      </w:r>
    </w:p>
    <w:p w:rsidR="003359A9" w:rsidRDefault="003359A9" w:rsidP="0036359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Default="0036359E" w:rsidP="003359A9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  <w:r w:rsidRPr="009D305D">
        <w:rPr>
          <w:rFonts w:ascii="GHEA Grapalat" w:hAnsi="GHEA Grapalat" w:cs="Sylfaen"/>
          <w:b/>
          <w:sz w:val="24"/>
          <w:szCs w:val="24"/>
          <w:lang w:val="hy-AM" w:eastAsia="hy-AM"/>
        </w:rPr>
        <w:t>Տնօրեն</w:t>
      </w:r>
      <w:r w:rsidRPr="009D305D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թվաքարաերից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բացի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սեղանին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դրված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ծրարներ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որոնք</w:t>
      </w:r>
      <w:r w:rsidR="00F0702E" w:rsidRPr="00F0702E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մոտ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հետաքրքրություն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առաջացրել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թե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ի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նչ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կա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այնտեղ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Երբ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ծրարները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բացեցին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ակտիվացան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ակտիվ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մասնակցություն</w:t>
      </w:r>
      <w:r w:rsidR="00F0702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0702E" w:rsidRPr="0036359E">
        <w:rPr>
          <w:rFonts w:ascii="GHEA Grapalat" w:hAnsi="GHEA Grapalat" w:cs="Sylfaen"/>
          <w:sz w:val="24"/>
          <w:szCs w:val="24"/>
          <w:lang w:val="hy-AM" w:eastAsia="hy-AM"/>
        </w:rPr>
        <w:t>ունեցան</w:t>
      </w:r>
      <w:r w:rsidR="00F0702E" w:rsidRPr="00F0702E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պարապմունքի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ժամանակ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Նրանք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պատասխանում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հասկանալո</w:t>
      </w:r>
      <w:r w:rsidR="003359A9" w:rsidRPr="003359A9">
        <w:rPr>
          <w:rFonts w:ascii="GHEA Grapalat" w:hAnsi="GHEA Grapalat" w:cs="Sylfaen"/>
          <w:sz w:val="24"/>
          <w:szCs w:val="24"/>
          <w:lang w:val="hy-AM" w:eastAsia="hy-AM"/>
        </w:rPr>
        <w:t xml:space="preserve">վ: </w:t>
      </w:r>
    </w:p>
    <w:p w:rsidR="003359A9" w:rsidRPr="00F0702E" w:rsidRDefault="003359A9" w:rsidP="003359A9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F0702E">
        <w:rPr>
          <w:rFonts w:ascii="GHEA Grapalat" w:hAnsi="GHEA Grapalat" w:cs="Sylfaen"/>
          <w:sz w:val="24"/>
          <w:szCs w:val="24"/>
          <w:lang w:val="hy-AM" w:eastAsia="hy-AM"/>
        </w:rPr>
        <w:t>Դուր եկավ</w:t>
      </w:r>
      <w:r w:rsidR="00F0702E" w:rsidRPr="00F0702E">
        <w:rPr>
          <w:rFonts w:ascii="GHEA Grapalat" w:hAnsi="GHEA Grapalat" w:cs="Sylfaen"/>
          <w:sz w:val="24"/>
          <w:szCs w:val="24"/>
          <w:lang w:val="hy-AM" w:eastAsia="hy-AM"/>
        </w:rPr>
        <w:t xml:space="preserve"> երեխաների համերաշխ աշխատանքը՝ զույգերով և խմբերով:</w:t>
      </w:r>
    </w:p>
    <w:p w:rsidR="0036359E" w:rsidRPr="0036359E" w:rsidRDefault="0036359E" w:rsidP="003359A9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9D305D">
        <w:rPr>
          <w:rFonts w:ascii="GHEA Grapalat" w:hAnsi="GHEA Grapalat" w:cs="Sylfaen"/>
          <w:b/>
          <w:sz w:val="24"/>
          <w:szCs w:val="24"/>
          <w:lang w:val="hy-AM" w:eastAsia="hy-AM"/>
        </w:rPr>
        <w:t>Ավագ</w:t>
      </w:r>
      <w:r w:rsidRPr="009D305D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9D305D">
        <w:rPr>
          <w:rFonts w:ascii="GHEA Grapalat" w:hAnsi="GHEA Grapalat" w:cs="Sylfaen"/>
          <w:b/>
          <w:sz w:val="24"/>
          <w:szCs w:val="24"/>
          <w:lang w:val="hy-AM" w:eastAsia="hy-AM"/>
        </w:rPr>
        <w:t>մանկավարժ</w:t>
      </w:r>
      <w:r w:rsidR="00F0702E" w:rsidRPr="00F0702E">
        <w:rPr>
          <w:rFonts w:ascii="GHEA Grapalat" w:hAnsi="GHEA Grapalat" w:cs="Sylfaen"/>
          <w:sz w:val="24"/>
          <w:szCs w:val="24"/>
          <w:lang w:val="hy-AM" w:eastAsia="hy-AM"/>
        </w:rPr>
        <w:t xml:space="preserve"> -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մեծամասնությունը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ակտիվ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դաստիարակի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շրջայցի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ժամանակ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երբ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հետևում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աշխատանքին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պասիվ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մոտենալով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փորձեց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ակտիվացնել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նրանց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օգնելով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վստահություն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ներշնչելով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Default="0036359E" w:rsidP="003359A9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Աշխատանքային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աղմուկը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վերահսկելի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հանձնարարությունները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կատարում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զույգերով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փոքր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խմբերով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քննարկում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մեջ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պատասխանումտրված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ab/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Դաստիարակի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նպատակն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="00F0702E" w:rsidRPr="00F0702E">
        <w:rPr>
          <w:rFonts w:ascii="GHEA Grapalat" w:hAnsi="GHEA Grapalat" w:cs="Sylfaen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ծանոթացնել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6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ստացման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6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թվանշանին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թվերի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միավոր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կազմին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Ինչպես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հավասարման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նշանին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Դաստիարակը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հասավ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նպատակին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հետագա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աշխատանքի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ընթացքում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դաստ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ab/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որձեն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ավելի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շատ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բաց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հարցերով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դիմել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երեխաներին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2E320E" w:rsidRPr="00E619ED" w:rsidRDefault="009D305D" w:rsidP="003359A9">
      <w:pPr>
        <w:pStyle w:val="NoSpacing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D305D">
        <w:rPr>
          <w:rFonts w:ascii="GHEA Grapalat" w:hAnsi="GHEA Grapalat"/>
          <w:b/>
          <w:sz w:val="24"/>
          <w:szCs w:val="24"/>
          <w:lang w:val="hy-AM" w:eastAsia="hy-AM"/>
        </w:rPr>
        <w:t>Իմ եզրահանգումը</w:t>
      </w:r>
      <w:r w:rsidRPr="009D305D">
        <w:rPr>
          <w:rFonts w:ascii="GHEA Grapalat" w:hAnsi="GHEA Grapalat"/>
          <w:sz w:val="24"/>
          <w:szCs w:val="24"/>
          <w:lang w:val="hy-AM" w:eastAsia="hy-AM"/>
        </w:rPr>
        <w:t xml:space="preserve"> - </w:t>
      </w:r>
      <w:r w:rsidR="00E619ED" w:rsidRPr="00E619ED">
        <w:rPr>
          <w:rFonts w:ascii="GHEA Grapalat" w:hAnsi="GHEA Grapalat"/>
          <w:sz w:val="24"/>
          <w:szCs w:val="24"/>
          <w:lang w:val="hy-AM" w:eastAsia="hy-AM"/>
        </w:rPr>
        <w:t>Դաստիարակներին խորհուրդ կտամ անցկացնել պարապունքներ ակտիվ խաղային մթնոլորտում: Պետք է ուշադրություն դարձնել եեխաների տրամաբանությանը:</w:t>
      </w:r>
    </w:p>
    <w:p w:rsidR="002E320E" w:rsidRPr="0036359E" w:rsidRDefault="009D305D" w:rsidP="003359A9">
      <w:pPr>
        <w:pStyle w:val="NoSpacing"/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9D305D">
        <w:rPr>
          <w:rFonts w:ascii="GHEA Grapalat" w:hAnsi="GHEA Grapalat" w:cs="Sylfaen"/>
          <w:b/>
          <w:sz w:val="24"/>
          <w:szCs w:val="24"/>
          <w:lang w:val="hy-AM" w:eastAsia="hy-AM"/>
        </w:rPr>
        <w:t>Դիտարկում</w:t>
      </w:r>
      <w:r w:rsidRPr="009D305D">
        <w:rPr>
          <w:rFonts w:ascii="GHEA Grapalat" w:hAnsi="GHEA Grapalat" w:cs="Sylfaen"/>
          <w:sz w:val="24"/>
          <w:szCs w:val="24"/>
          <w:lang w:val="hy-AM" w:eastAsia="hy-AM"/>
        </w:rPr>
        <w:t xml:space="preserve"> - </w:t>
      </w:r>
      <w:r w:rsidR="002E320E" w:rsidRPr="003359A9">
        <w:rPr>
          <w:rFonts w:ascii="GHEA Grapalat" w:hAnsi="GHEA Grapalat" w:cs="Sylfaen"/>
          <w:sz w:val="24"/>
          <w:szCs w:val="24"/>
          <w:lang w:val="hy-AM" w:eastAsia="hy-AM"/>
        </w:rPr>
        <w:t>Իմ առջև դրված էր մի խնդիր, սովորեցնել երեխաներին կատարել տարբեր մաթեմատիկական գործողություններ, ինչպես նաև շրջակա միջավայրում կարողանալ առարկաների երկու խմբերի հավասարություն հաստատելու, խմբերը թվանշանին համապատասխանեցնելու կարողությունը:</w:t>
      </w:r>
    </w:p>
    <w:p w:rsidR="00F0702E" w:rsidRDefault="00F0702E">
      <w:pPr>
        <w:rPr>
          <w:rFonts w:ascii="GHEA Grapalat" w:hAnsi="GHEA Grapalat" w:cs="Sylfaen"/>
          <w:i/>
          <w:iCs/>
          <w:sz w:val="24"/>
          <w:szCs w:val="24"/>
          <w:lang w:val="hy-AM" w:eastAsia="hy-AM"/>
        </w:rPr>
      </w:pPr>
      <w:r>
        <w:rPr>
          <w:rFonts w:ascii="GHEA Grapalat" w:hAnsi="GHEA Grapalat" w:cs="Sylfaen"/>
          <w:i/>
          <w:iCs/>
          <w:sz w:val="24"/>
          <w:szCs w:val="24"/>
          <w:lang w:val="hy-AM" w:eastAsia="hy-AM"/>
        </w:rPr>
        <w:br w:type="page"/>
      </w:r>
    </w:p>
    <w:p w:rsidR="0036359E" w:rsidRPr="00F0702E" w:rsidRDefault="0036359E" w:rsidP="00F0702E">
      <w:pPr>
        <w:pStyle w:val="NoSpacing"/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hy-AM" w:eastAsia="ru-RU"/>
        </w:rPr>
      </w:pPr>
      <w:r w:rsidRPr="00F0702E">
        <w:rPr>
          <w:rFonts w:ascii="GHEA Grapalat" w:hAnsi="GHEA Grapalat" w:cs="Sylfaen"/>
          <w:b/>
          <w:sz w:val="24"/>
          <w:szCs w:val="24"/>
          <w:lang w:val="hy-AM" w:eastAsia="hy-AM"/>
        </w:rPr>
        <w:lastRenderedPageBreak/>
        <w:t>ԳՐԱԿԱՆՈՒԹՅԱՆ</w:t>
      </w:r>
      <w:r w:rsidRPr="00F0702E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F0702E">
        <w:rPr>
          <w:rFonts w:ascii="GHEA Grapalat" w:hAnsi="GHEA Grapalat" w:cs="Sylfaen"/>
          <w:b/>
          <w:sz w:val="24"/>
          <w:szCs w:val="24"/>
          <w:lang w:val="hy-AM" w:eastAsia="hy-AM"/>
        </w:rPr>
        <w:t>ՑԱՆԿ</w:t>
      </w:r>
    </w:p>
    <w:p w:rsidR="00F0702E" w:rsidRDefault="00F0702E" w:rsidP="003359A9">
      <w:pPr>
        <w:pStyle w:val="NoSpacing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hy-AM"/>
        </w:rPr>
      </w:pPr>
    </w:p>
    <w:p w:rsidR="0036359E" w:rsidRPr="0036359E" w:rsidRDefault="0036359E" w:rsidP="00F070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Դեբ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Ռասել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EFerrit-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</w:t>
      </w:r>
    </w:p>
    <w:p w:rsidR="0036359E" w:rsidRPr="0036359E" w:rsidRDefault="00F0702E" w:rsidP="00F070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0702E">
        <w:rPr>
          <w:rFonts w:ascii="GHEA Grapalat" w:hAnsi="GHEA Grapalat"/>
          <w:sz w:val="24"/>
          <w:szCs w:val="24"/>
          <w:lang w:val="hy-AM" w:eastAsia="hy-AM"/>
        </w:rPr>
        <w:t xml:space="preserve">Mathnet.am. 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Աֆորիզմներ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մաթեմատիկայի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և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մաթեմատիկոսների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6359E" w:rsidRPr="0036359E">
        <w:rPr>
          <w:rFonts w:ascii="GHEA Grapalat" w:hAnsi="GHEA Grapalat" w:cs="Sylfaen"/>
          <w:sz w:val="24"/>
          <w:szCs w:val="24"/>
          <w:lang w:val="hy-AM" w:eastAsia="hy-AM"/>
        </w:rPr>
        <w:t>մասին</w:t>
      </w:r>
      <w:r w:rsidR="0036359E"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F070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Մանկապարտեզի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ավագ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խմբի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«5-6»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տարեկան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կրթական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համալիր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ծրագիր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36359E" w:rsidRPr="0036359E" w:rsidRDefault="0036359E" w:rsidP="00F0702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Նարինե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Սարգսյան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«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Մխիթար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Սեբաստացի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»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կրթահամալիր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քոլեջ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բաժին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: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Դիդակտիկ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խաղերի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դերը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նախադպրոցականների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համար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F0702E" w:rsidRDefault="0036359E" w:rsidP="0036359E">
      <w:pPr>
        <w:pStyle w:val="NoSpacing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Սյուզաևնա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Չիբուխչյան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տարրական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մաթեմատիկական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պատկերացումների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զարգացման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պարապմունքները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մանկապարտեզի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ավագ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խմբում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: (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Ուսումնամեթոդական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ձեռնարկ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.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Երեաև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>2014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թ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., </w:t>
      </w:r>
      <w:r w:rsidRPr="0036359E">
        <w:rPr>
          <w:rFonts w:ascii="GHEA Grapalat" w:hAnsi="GHEA Grapalat" w:cs="Sylfaen"/>
          <w:sz w:val="24"/>
          <w:szCs w:val="24"/>
          <w:lang w:val="hy-AM" w:eastAsia="hy-AM"/>
        </w:rPr>
        <w:t>էջ</w:t>
      </w:r>
      <w:r w:rsidRPr="0036359E">
        <w:rPr>
          <w:rFonts w:ascii="GHEA Grapalat" w:hAnsi="GHEA Grapalat"/>
          <w:sz w:val="24"/>
          <w:szCs w:val="24"/>
          <w:lang w:val="hy-AM" w:eastAsia="hy-AM"/>
        </w:rPr>
        <w:t xml:space="preserve"> 3,46)</w:t>
      </w:r>
    </w:p>
    <w:p w:rsidR="0036359E" w:rsidRPr="00F0702E" w:rsidRDefault="0036359E" w:rsidP="0036359E">
      <w:pPr>
        <w:pStyle w:val="NoSpacing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F0702E">
        <w:rPr>
          <w:rFonts w:ascii="GHEA Grapalat" w:hAnsi="GHEA Grapalat" w:cs="Sylfaen"/>
          <w:sz w:val="24"/>
          <w:szCs w:val="24"/>
          <w:lang w:val="hy-AM" w:eastAsia="hy-AM"/>
        </w:rPr>
        <w:t>Վիքիպեդիա֊մաթեմատիկա</w:t>
      </w:r>
    </w:p>
    <w:p w:rsidR="000D648D" w:rsidRPr="0036359E" w:rsidRDefault="000D648D" w:rsidP="0036359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D648D" w:rsidRPr="0036359E" w:rsidSect="00752836">
      <w:footerReference w:type="default" r:id="rId8"/>
      <w:pgSz w:w="11909" w:h="16834"/>
      <w:pgMar w:top="1134" w:right="567" w:bottom="1418" w:left="1701" w:header="0" w:footer="6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5E" w:rsidRDefault="0038015E" w:rsidP="00752836">
      <w:pPr>
        <w:spacing w:after="0" w:line="240" w:lineRule="auto"/>
      </w:pPr>
      <w:r>
        <w:separator/>
      </w:r>
    </w:p>
  </w:endnote>
  <w:endnote w:type="continuationSeparator" w:id="0">
    <w:p w:rsidR="0038015E" w:rsidRDefault="0038015E" w:rsidP="007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33485"/>
      <w:docPartObj>
        <w:docPartGallery w:val="Page Numbers (Bottom of Page)"/>
        <w:docPartUnique/>
      </w:docPartObj>
    </w:sdtPr>
    <w:sdtEndPr/>
    <w:sdtContent>
      <w:p w:rsidR="003D369A" w:rsidRDefault="003D36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E4">
          <w:rPr>
            <w:noProof/>
          </w:rPr>
          <w:t>14</w:t>
        </w:r>
        <w:r>
          <w:fldChar w:fldCharType="end"/>
        </w:r>
      </w:p>
    </w:sdtContent>
  </w:sdt>
  <w:p w:rsidR="00752836" w:rsidRDefault="0075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5E" w:rsidRDefault="0038015E" w:rsidP="00752836">
      <w:pPr>
        <w:spacing w:after="0" w:line="240" w:lineRule="auto"/>
      </w:pPr>
      <w:r>
        <w:separator/>
      </w:r>
    </w:p>
  </w:footnote>
  <w:footnote w:type="continuationSeparator" w:id="0">
    <w:p w:rsidR="0038015E" w:rsidRDefault="0038015E" w:rsidP="0075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99120C3"/>
    <w:multiLevelType w:val="hybridMultilevel"/>
    <w:tmpl w:val="8F9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17B0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055"/>
    <w:multiLevelType w:val="hybridMultilevel"/>
    <w:tmpl w:val="73F4BC5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5CB00388"/>
    <w:multiLevelType w:val="hybridMultilevel"/>
    <w:tmpl w:val="3EEAF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A0493F"/>
    <w:multiLevelType w:val="hybridMultilevel"/>
    <w:tmpl w:val="606C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E0D"/>
    <w:multiLevelType w:val="hybridMultilevel"/>
    <w:tmpl w:val="0DFA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7063"/>
    <w:multiLevelType w:val="hybridMultilevel"/>
    <w:tmpl w:val="B588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E"/>
    <w:rsid w:val="000D648D"/>
    <w:rsid w:val="0015541C"/>
    <w:rsid w:val="002E320E"/>
    <w:rsid w:val="003359A9"/>
    <w:rsid w:val="0036359E"/>
    <w:rsid w:val="0038015E"/>
    <w:rsid w:val="003D369A"/>
    <w:rsid w:val="004923FA"/>
    <w:rsid w:val="00496113"/>
    <w:rsid w:val="00503FE7"/>
    <w:rsid w:val="0064212F"/>
    <w:rsid w:val="0068304C"/>
    <w:rsid w:val="006A000B"/>
    <w:rsid w:val="00752836"/>
    <w:rsid w:val="008E29D7"/>
    <w:rsid w:val="00921683"/>
    <w:rsid w:val="009839F4"/>
    <w:rsid w:val="009D305D"/>
    <w:rsid w:val="00A52C32"/>
    <w:rsid w:val="00B15E87"/>
    <w:rsid w:val="00B3642B"/>
    <w:rsid w:val="00DA58E4"/>
    <w:rsid w:val="00DF6E6D"/>
    <w:rsid w:val="00E41CCB"/>
    <w:rsid w:val="00E619ED"/>
    <w:rsid w:val="00F0702E"/>
    <w:rsid w:val="00F352C4"/>
    <w:rsid w:val="00FB4DEF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500A3"/>
  <w15:chartTrackingRefBased/>
  <w15:docId w15:val="{5C088D0B-0FD3-4B48-AF22-724823A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36"/>
  </w:style>
  <w:style w:type="paragraph" w:styleId="Footer">
    <w:name w:val="footer"/>
    <w:basedOn w:val="Normal"/>
    <w:link w:val="FooterChar"/>
    <w:uiPriority w:val="99"/>
    <w:unhideWhenUsed/>
    <w:rsid w:val="0075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2022-12-24T12:25:00Z</dcterms:created>
  <dcterms:modified xsi:type="dcterms:W3CDTF">2022-12-24T15:33:00Z</dcterms:modified>
</cp:coreProperties>
</file>